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1D34C1" w14:textId="77777777" w:rsidR="009C5416" w:rsidRPr="00E261D4" w:rsidRDefault="00A4553E" w:rsidP="00B944A9">
      <w:pPr>
        <w:rPr>
          <w:b/>
          <w:sz w:val="22"/>
        </w:rPr>
      </w:pPr>
      <w:r w:rsidRPr="00E261D4">
        <w:rPr>
          <w:rFonts w:hint="eastAsia"/>
          <w:b/>
          <w:sz w:val="22"/>
        </w:rPr>
        <w:t>P</w:t>
      </w:r>
      <w:r w:rsidRPr="00E261D4">
        <w:rPr>
          <w:b/>
          <w:sz w:val="22"/>
        </w:rPr>
        <w:t>RESS 01</w:t>
      </w:r>
    </w:p>
    <w:p w14:paraId="1F670B6D" w14:textId="77777777" w:rsidR="00947937" w:rsidRPr="00E261D4" w:rsidRDefault="00947937" w:rsidP="00B944A9">
      <w:pPr>
        <w:spacing w:after="0"/>
        <w:jc w:val="center"/>
        <w:rPr>
          <w:b/>
          <w:sz w:val="48"/>
          <w:szCs w:val="48"/>
        </w:rPr>
      </w:pPr>
      <w:r w:rsidRPr="00E261D4">
        <w:rPr>
          <w:rFonts w:hint="eastAsia"/>
          <w:b/>
          <w:sz w:val="48"/>
          <w:szCs w:val="48"/>
        </w:rPr>
        <w:t>절대 이곳을 찾지 말 것!</w:t>
      </w:r>
    </w:p>
    <w:p w14:paraId="0E8B73E0" w14:textId="763018FB" w:rsidR="00947937" w:rsidRPr="00E261D4" w:rsidRDefault="00A82613" w:rsidP="00947937">
      <w:pPr>
        <w:spacing w:after="0"/>
        <w:jc w:val="center"/>
        <w:rPr>
          <w:b/>
          <w:noProof/>
          <w:sz w:val="72"/>
          <w:szCs w:val="72"/>
        </w:rPr>
      </w:pPr>
      <w:r w:rsidRPr="00E261D4">
        <w:rPr>
          <w:b/>
          <w:noProof/>
          <w:sz w:val="72"/>
          <w:szCs w:val="72"/>
        </w:rPr>
        <w:t>&lt;</w:t>
      </w:r>
      <w:r w:rsidRPr="00E261D4">
        <w:rPr>
          <w:rFonts w:hint="eastAsia"/>
          <w:b/>
          <w:noProof/>
          <w:sz w:val="72"/>
          <w:szCs w:val="72"/>
        </w:rPr>
        <w:t>원정빌라&gt;</w:t>
      </w:r>
    </w:p>
    <w:p w14:paraId="0433D8B1" w14:textId="77777777" w:rsidR="00821CD4" w:rsidRPr="00E261D4" w:rsidRDefault="00627B3F" w:rsidP="00947937">
      <w:pPr>
        <w:spacing w:after="0"/>
        <w:jc w:val="center"/>
        <w:rPr>
          <w:b/>
          <w:sz w:val="44"/>
          <w:szCs w:val="40"/>
        </w:rPr>
      </w:pPr>
      <w:r w:rsidRPr="00E261D4">
        <w:rPr>
          <w:rFonts w:hint="eastAsia"/>
          <w:b/>
          <w:sz w:val="44"/>
          <w:szCs w:val="40"/>
        </w:rPr>
        <w:t xml:space="preserve">이현우 </w:t>
      </w:r>
      <w:r w:rsidRPr="00E261D4">
        <w:rPr>
          <w:b/>
          <w:sz w:val="44"/>
          <w:szCs w:val="40"/>
        </w:rPr>
        <w:t xml:space="preserve">X </w:t>
      </w:r>
      <w:r w:rsidRPr="00E261D4">
        <w:rPr>
          <w:rFonts w:hint="eastAsia"/>
          <w:b/>
          <w:sz w:val="44"/>
          <w:szCs w:val="40"/>
        </w:rPr>
        <w:t>문정희</w:t>
      </w:r>
      <w:r w:rsidR="00190FD7" w:rsidRPr="00E261D4">
        <w:rPr>
          <w:rFonts w:hint="eastAsia"/>
          <w:b/>
          <w:sz w:val="44"/>
          <w:szCs w:val="40"/>
        </w:rPr>
        <w:t xml:space="preserve"> 충격</w:t>
      </w:r>
      <w:r w:rsidRPr="00E261D4">
        <w:rPr>
          <w:rFonts w:hint="eastAsia"/>
          <w:b/>
          <w:sz w:val="44"/>
          <w:szCs w:val="40"/>
        </w:rPr>
        <w:t xml:space="preserve"> 현실 공</w:t>
      </w:r>
      <w:r w:rsidR="00190FD7" w:rsidRPr="00E261D4">
        <w:rPr>
          <w:rFonts w:hint="eastAsia"/>
          <w:b/>
          <w:sz w:val="44"/>
          <w:szCs w:val="40"/>
        </w:rPr>
        <w:t>포</w:t>
      </w:r>
    </w:p>
    <w:p w14:paraId="18D6B834" w14:textId="1A9751F8" w:rsidR="006E6AF1" w:rsidRPr="00E261D4" w:rsidRDefault="00561075" w:rsidP="00947937">
      <w:pPr>
        <w:spacing w:after="0"/>
        <w:jc w:val="center"/>
        <w:rPr>
          <w:b/>
          <w:sz w:val="44"/>
          <w:szCs w:val="40"/>
        </w:rPr>
      </w:pPr>
      <w:r w:rsidRPr="00E261D4">
        <w:rPr>
          <w:b/>
          <w:sz w:val="44"/>
          <w:szCs w:val="40"/>
        </w:rPr>
        <w:t>12</w:t>
      </w:r>
      <w:r w:rsidRPr="00E261D4">
        <w:rPr>
          <w:rFonts w:hint="eastAsia"/>
          <w:b/>
          <w:sz w:val="44"/>
          <w:szCs w:val="40"/>
        </w:rPr>
        <w:t>월 개봉</w:t>
      </w:r>
      <w:r w:rsidR="006E0280" w:rsidRPr="00E261D4">
        <w:rPr>
          <w:rFonts w:hint="eastAsia"/>
          <w:b/>
          <w:sz w:val="44"/>
          <w:szCs w:val="40"/>
        </w:rPr>
        <w:t xml:space="preserve"> </w:t>
      </w:r>
      <w:r w:rsidRPr="00E261D4">
        <w:rPr>
          <w:rFonts w:hint="eastAsia"/>
          <w:b/>
          <w:sz w:val="44"/>
          <w:szCs w:val="40"/>
        </w:rPr>
        <w:t>확정!</w:t>
      </w:r>
      <w:r w:rsidRPr="00E261D4">
        <w:rPr>
          <w:b/>
          <w:sz w:val="44"/>
          <w:szCs w:val="40"/>
        </w:rPr>
        <w:t xml:space="preserve"> </w:t>
      </w:r>
      <w:r w:rsidRPr="00E261D4">
        <w:rPr>
          <w:rFonts w:hint="eastAsia"/>
          <w:b/>
          <w:sz w:val="44"/>
          <w:szCs w:val="40"/>
        </w:rPr>
        <w:t>런칭</w:t>
      </w:r>
      <w:r w:rsidR="00AB1AAF" w:rsidRPr="00E261D4">
        <w:rPr>
          <w:rFonts w:hint="eastAsia"/>
          <w:b/>
          <w:sz w:val="44"/>
          <w:szCs w:val="40"/>
        </w:rPr>
        <w:t xml:space="preserve"> </w:t>
      </w:r>
      <w:r w:rsidRPr="00E261D4">
        <w:rPr>
          <w:rFonts w:hint="eastAsia"/>
          <w:b/>
          <w:sz w:val="44"/>
          <w:szCs w:val="40"/>
        </w:rPr>
        <w:t>포스터 공개!</w:t>
      </w:r>
    </w:p>
    <w:p w14:paraId="71DF1940" w14:textId="77777777" w:rsidR="00090A99" w:rsidRPr="00E261D4" w:rsidRDefault="00090A99" w:rsidP="00A91432">
      <w:pPr>
        <w:spacing w:after="0" w:line="276" w:lineRule="auto"/>
        <w:jc w:val="center"/>
        <w:rPr>
          <w:b/>
          <w:sz w:val="40"/>
          <w:szCs w:val="40"/>
        </w:rPr>
      </w:pPr>
    </w:p>
    <w:p w14:paraId="18702835" w14:textId="0D33FDE1" w:rsidR="00C3031E" w:rsidRPr="00E261D4" w:rsidRDefault="008E40A6" w:rsidP="00A91432">
      <w:pPr>
        <w:spacing w:after="0" w:line="276" w:lineRule="auto"/>
        <w:rPr>
          <w:b/>
        </w:rPr>
      </w:pPr>
      <w:r w:rsidRPr="00FB444D">
        <w:rPr>
          <w:rFonts w:hint="eastAsia"/>
          <w:b/>
        </w:rPr>
        <w:t xml:space="preserve">충격적인 </w:t>
      </w:r>
      <w:proofErr w:type="spellStart"/>
      <w:r w:rsidRPr="00FB444D">
        <w:rPr>
          <w:rFonts w:hint="eastAsia"/>
          <w:b/>
        </w:rPr>
        <w:t>도시괴담을</w:t>
      </w:r>
      <w:proofErr w:type="spellEnd"/>
      <w:r w:rsidRPr="00FB444D">
        <w:rPr>
          <w:rFonts w:hint="eastAsia"/>
          <w:b/>
        </w:rPr>
        <w:t xml:space="preserve"> 다룬 </w:t>
      </w:r>
      <w:r w:rsidR="00C3031E" w:rsidRPr="00FB444D">
        <w:rPr>
          <w:rFonts w:hint="eastAsia"/>
          <w:b/>
        </w:rPr>
        <w:t>현실</w:t>
      </w:r>
      <w:r w:rsidR="009B3E03" w:rsidRPr="00FB444D">
        <w:rPr>
          <w:rFonts w:hint="eastAsia"/>
          <w:b/>
        </w:rPr>
        <w:t xml:space="preserve"> </w:t>
      </w:r>
      <w:r w:rsidR="00C3031E" w:rsidRPr="00FB444D">
        <w:rPr>
          <w:rFonts w:hint="eastAsia"/>
          <w:b/>
        </w:rPr>
        <w:t xml:space="preserve">공포 </w:t>
      </w:r>
      <w:r w:rsidR="00C3031E" w:rsidRPr="00FB444D">
        <w:rPr>
          <w:b/>
        </w:rPr>
        <w:t>&lt;</w:t>
      </w:r>
      <w:proofErr w:type="spellStart"/>
      <w:r w:rsidR="00C3031E" w:rsidRPr="00FB444D">
        <w:rPr>
          <w:rFonts w:hint="eastAsia"/>
          <w:b/>
        </w:rPr>
        <w:t>원정빌라</w:t>
      </w:r>
      <w:proofErr w:type="spellEnd"/>
      <w:r w:rsidR="00C3031E" w:rsidRPr="00FB444D">
        <w:rPr>
          <w:rFonts w:hint="eastAsia"/>
          <w:b/>
        </w:rPr>
        <w:t xml:space="preserve">&gt;가 </w:t>
      </w:r>
      <w:r w:rsidR="00C3031E" w:rsidRPr="00FB444D">
        <w:rPr>
          <w:b/>
        </w:rPr>
        <w:t>12</w:t>
      </w:r>
      <w:r w:rsidR="00C3031E" w:rsidRPr="00FB444D">
        <w:rPr>
          <w:rFonts w:hint="eastAsia"/>
          <w:b/>
        </w:rPr>
        <w:t>월 개봉을 확정 짓고,</w:t>
      </w:r>
      <w:r w:rsidR="00C3031E" w:rsidRPr="00FB444D">
        <w:rPr>
          <w:b/>
        </w:rPr>
        <w:t xml:space="preserve"> </w:t>
      </w:r>
      <w:r w:rsidR="00C3031E" w:rsidRPr="00FB444D">
        <w:rPr>
          <w:rFonts w:hint="eastAsia"/>
          <w:b/>
        </w:rPr>
        <w:t>런칭 포스터를 공개했다.</w:t>
      </w:r>
    </w:p>
    <w:p w14:paraId="031EA6BA" w14:textId="5E037217" w:rsidR="00A62217" w:rsidRPr="00E261D4" w:rsidRDefault="00B85473" w:rsidP="00A91432">
      <w:pPr>
        <w:spacing w:after="0" w:line="276" w:lineRule="auto"/>
      </w:pPr>
      <w:r w:rsidRPr="00E261D4">
        <w:t>[</w:t>
      </w:r>
      <w:r w:rsidRPr="00E261D4">
        <w:rPr>
          <w:rFonts w:hint="eastAsia"/>
        </w:rPr>
        <w:t>각본</w:t>
      </w:r>
      <w:r w:rsidR="00FE5BBE">
        <w:rPr>
          <w:rFonts w:hint="eastAsia"/>
        </w:rPr>
        <w:t>/감독</w:t>
      </w:r>
      <w:r w:rsidRPr="00E261D4">
        <w:rPr>
          <w:rFonts w:hint="eastAsia"/>
        </w:rPr>
        <w:t>:</w:t>
      </w:r>
      <w:r w:rsidRPr="00E261D4">
        <w:t xml:space="preserve"> </w:t>
      </w:r>
      <w:proofErr w:type="spellStart"/>
      <w:r w:rsidRPr="00E261D4">
        <w:rPr>
          <w:rFonts w:hint="eastAsia"/>
        </w:rPr>
        <w:t>김선국ㅣ출연</w:t>
      </w:r>
      <w:proofErr w:type="spellEnd"/>
      <w:r w:rsidRPr="00E261D4">
        <w:rPr>
          <w:rFonts w:hint="eastAsia"/>
        </w:rPr>
        <w:t>:</w:t>
      </w:r>
      <w:r w:rsidRPr="00E261D4">
        <w:t xml:space="preserve"> </w:t>
      </w:r>
      <w:r w:rsidRPr="00E261D4">
        <w:rPr>
          <w:rFonts w:hint="eastAsia"/>
        </w:rPr>
        <w:t xml:space="preserve">이현우 문정희 </w:t>
      </w:r>
      <w:proofErr w:type="spellStart"/>
      <w:r w:rsidRPr="00E261D4">
        <w:rPr>
          <w:rFonts w:hint="eastAsia"/>
        </w:rPr>
        <w:t>방민아ㅣ</w:t>
      </w:r>
      <w:r w:rsidR="003E0C3E" w:rsidRPr="00E261D4">
        <w:rPr>
          <w:rFonts w:hint="eastAsia"/>
        </w:rPr>
        <w:t>배급</w:t>
      </w:r>
      <w:proofErr w:type="spellEnd"/>
      <w:r w:rsidR="003E0C3E" w:rsidRPr="00E261D4">
        <w:rPr>
          <w:rFonts w:hint="eastAsia"/>
        </w:rPr>
        <w:t>:</w:t>
      </w:r>
      <w:r w:rsidR="003E0C3E" w:rsidRPr="00E261D4">
        <w:t xml:space="preserve"> ㈜</w:t>
      </w:r>
      <w:proofErr w:type="spellStart"/>
      <w:r w:rsidR="003E0C3E" w:rsidRPr="00E261D4">
        <w:rPr>
          <w:rFonts w:hint="eastAsia"/>
        </w:rPr>
        <w:t>스마일이엔티ㅣ</w:t>
      </w:r>
      <w:r w:rsidR="009F54A6" w:rsidRPr="00E261D4">
        <w:rPr>
          <w:rFonts w:hint="eastAsia"/>
        </w:rPr>
        <w:t>제작</w:t>
      </w:r>
      <w:proofErr w:type="spellEnd"/>
      <w:r w:rsidR="009F54A6" w:rsidRPr="00E261D4">
        <w:rPr>
          <w:rFonts w:hint="eastAsia"/>
        </w:rPr>
        <w:t>:</w:t>
      </w:r>
      <w:r w:rsidR="009F54A6" w:rsidRPr="00E261D4">
        <w:t xml:space="preserve"> ㈜</w:t>
      </w:r>
      <w:proofErr w:type="spellStart"/>
      <w:r w:rsidR="009F54A6" w:rsidRPr="00E261D4">
        <w:rPr>
          <w:rFonts w:hint="eastAsia"/>
        </w:rPr>
        <w:t>케이드래곤ㅣ</w:t>
      </w:r>
      <w:r w:rsidR="00FA0E68" w:rsidRPr="00E261D4">
        <w:rPr>
          <w:rFonts w:hint="eastAsia"/>
        </w:rPr>
        <w:t>개봉</w:t>
      </w:r>
      <w:proofErr w:type="spellEnd"/>
      <w:r w:rsidR="00FA0E68" w:rsidRPr="00E261D4">
        <w:rPr>
          <w:rFonts w:hint="eastAsia"/>
        </w:rPr>
        <w:t>:</w:t>
      </w:r>
      <w:r w:rsidR="00FA0E68" w:rsidRPr="00E261D4">
        <w:t xml:space="preserve"> 2024</w:t>
      </w:r>
      <w:r w:rsidR="00FA0E68" w:rsidRPr="00E261D4">
        <w:rPr>
          <w:rFonts w:hint="eastAsia"/>
        </w:rPr>
        <w:t xml:space="preserve">년 </w:t>
      </w:r>
      <w:r w:rsidR="00FA0E68" w:rsidRPr="00E261D4">
        <w:t>12</w:t>
      </w:r>
      <w:r w:rsidR="00FA0E68" w:rsidRPr="00E261D4">
        <w:rPr>
          <w:rFonts w:hint="eastAsia"/>
        </w:rPr>
        <w:t>월]</w:t>
      </w:r>
    </w:p>
    <w:p w14:paraId="49EEE2FE" w14:textId="77777777" w:rsidR="00703DE8" w:rsidRPr="00E261D4" w:rsidRDefault="00703DE8" w:rsidP="00A91432">
      <w:pPr>
        <w:spacing w:after="0" w:line="276" w:lineRule="auto"/>
      </w:pPr>
    </w:p>
    <w:p w14:paraId="099FEDA7" w14:textId="1C1E1E14" w:rsidR="00042978" w:rsidRPr="00E261D4" w:rsidRDefault="00042978" w:rsidP="00A91432">
      <w:pPr>
        <w:spacing w:after="0" w:line="276" w:lineRule="auto"/>
        <w:jc w:val="center"/>
        <w:rPr>
          <w:b/>
          <w:sz w:val="26"/>
          <w:szCs w:val="26"/>
        </w:rPr>
      </w:pPr>
      <w:r w:rsidRPr="00E261D4">
        <w:rPr>
          <w:rFonts w:hint="eastAsia"/>
          <w:b/>
          <w:sz w:val="26"/>
          <w:szCs w:val="26"/>
        </w:rPr>
        <w:t xml:space="preserve">이현우 </w:t>
      </w:r>
      <w:r w:rsidRPr="00E261D4">
        <w:rPr>
          <w:b/>
          <w:sz w:val="26"/>
          <w:szCs w:val="26"/>
        </w:rPr>
        <w:t xml:space="preserve">x </w:t>
      </w:r>
      <w:r w:rsidRPr="00E261D4">
        <w:rPr>
          <w:rFonts w:hint="eastAsia"/>
          <w:b/>
          <w:sz w:val="26"/>
          <w:szCs w:val="26"/>
        </w:rPr>
        <w:t>문정희</w:t>
      </w:r>
      <w:r w:rsidR="00F42652" w:rsidRPr="00E261D4">
        <w:rPr>
          <w:b/>
          <w:sz w:val="26"/>
          <w:szCs w:val="26"/>
        </w:rPr>
        <w:t xml:space="preserve"> </w:t>
      </w:r>
      <w:r w:rsidR="001F56BE" w:rsidRPr="00E261D4">
        <w:rPr>
          <w:rFonts w:hint="eastAsia"/>
          <w:b/>
          <w:sz w:val="26"/>
          <w:szCs w:val="26"/>
        </w:rPr>
        <w:t>섬뜩한 이웃으로 조우!</w:t>
      </w:r>
    </w:p>
    <w:p w14:paraId="4A74B178" w14:textId="2F3DAA69" w:rsidR="0076754C" w:rsidRPr="00E261D4" w:rsidRDefault="006C6535" w:rsidP="00A91432">
      <w:pPr>
        <w:spacing w:after="0" w:line="276" w:lineRule="auto"/>
        <w:jc w:val="center"/>
        <w:rPr>
          <w:b/>
          <w:sz w:val="26"/>
          <w:szCs w:val="26"/>
        </w:rPr>
      </w:pPr>
      <w:r w:rsidRPr="00E261D4">
        <w:rPr>
          <w:rFonts w:hint="eastAsia"/>
          <w:b/>
          <w:sz w:val="26"/>
          <w:szCs w:val="26"/>
        </w:rPr>
        <w:t>제2</w:t>
      </w:r>
      <w:r w:rsidRPr="00E261D4">
        <w:rPr>
          <w:b/>
          <w:sz w:val="26"/>
          <w:szCs w:val="26"/>
        </w:rPr>
        <w:t>8</w:t>
      </w:r>
      <w:r w:rsidRPr="00E261D4">
        <w:rPr>
          <w:rFonts w:hint="eastAsia"/>
          <w:b/>
          <w:sz w:val="26"/>
          <w:szCs w:val="26"/>
        </w:rPr>
        <w:t>회</w:t>
      </w:r>
      <w:r w:rsidR="0076754C" w:rsidRPr="00E261D4">
        <w:rPr>
          <w:rFonts w:hint="eastAsia"/>
          <w:b/>
          <w:sz w:val="26"/>
          <w:szCs w:val="26"/>
        </w:rPr>
        <w:t xml:space="preserve"> </w:t>
      </w:r>
      <w:proofErr w:type="spellStart"/>
      <w:r w:rsidR="0076754C" w:rsidRPr="00E261D4">
        <w:rPr>
          <w:rFonts w:hint="eastAsia"/>
          <w:b/>
          <w:sz w:val="26"/>
          <w:szCs w:val="26"/>
        </w:rPr>
        <w:t>부천</w:t>
      </w:r>
      <w:r w:rsidR="00537F8F" w:rsidRPr="00E261D4">
        <w:rPr>
          <w:rFonts w:hint="eastAsia"/>
          <w:b/>
          <w:sz w:val="26"/>
          <w:szCs w:val="26"/>
        </w:rPr>
        <w:t>국제</w:t>
      </w:r>
      <w:r w:rsidR="0076754C" w:rsidRPr="00E261D4">
        <w:rPr>
          <w:rFonts w:hint="eastAsia"/>
          <w:b/>
          <w:sz w:val="26"/>
          <w:szCs w:val="26"/>
        </w:rPr>
        <w:t>판타스틱영화제</w:t>
      </w:r>
      <w:proofErr w:type="spellEnd"/>
      <w:r w:rsidR="0076754C" w:rsidRPr="00E261D4">
        <w:rPr>
          <w:rFonts w:hint="eastAsia"/>
          <w:b/>
          <w:sz w:val="26"/>
          <w:szCs w:val="26"/>
        </w:rPr>
        <w:t xml:space="preserve"> 전회 매진 기록!</w:t>
      </w:r>
    </w:p>
    <w:p w14:paraId="3D8FE123" w14:textId="2FB11974" w:rsidR="00FC33FC" w:rsidRPr="00E261D4" w:rsidRDefault="008E40A6" w:rsidP="00FC33FC">
      <w:pPr>
        <w:spacing w:after="0" w:line="276" w:lineRule="auto"/>
        <w:jc w:val="center"/>
        <w:rPr>
          <w:b/>
          <w:sz w:val="26"/>
          <w:szCs w:val="26"/>
        </w:rPr>
      </w:pPr>
      <w:r w:rsidRPr="00442186">
        <w:rPr>
          <w:rFonts w:hint="eastAsia"/>
          <w:b/>
          <w:sz w:val="26"/>
          <w:szCs w:val="26"/>
        </w:rPr>
        <w:t xml:space="preserve">충격적인 </w:t>
      </w:r>
      <w:proofErr w:type="spellStart"/>
      <w:r w:rsidRPr="00442186">
        <w:rPr>
          <w:rFonts w:hint="eastAsia"/>
          <w:b/>
          <w:sz w:val="26"/>
          <w:szCs w:val="26"/>
        </w:rPr>
        <w:t>도시괴담을</w:t>
      </w:r>
      <w:proofErr w:type="spellEnd"/>
      <w:r w:rsidRPr="00442186">
        <w:rPr>
          <w:rFonts w:hint="eastAsia"/>
          <w:b/>
          <w:sz w:val="26"/>
          <w:szCs w:val="26"/>
        </w:rPr>
        <w:t xml:space="preserve"> 다룬</w:t>
      </w:r>
      <w:r w:rsidR="00FC33FC" w:rsidRPr="00E261D4">
        <w:rPr>
          <w:rFonts w:hint="eastAsia"/>
          <w:b/>
          <w:sz w:val="26"/>
          <w:szCs w:val="26"/>
        </w:rPr>
        <w:t xml:space="preserve"> 현실</w:t>
      </w:r>
      <w:r w:rsidR="00FC33FC" w:rsidRPr="00E261D4">
        <w:rPr>
          <w:b/>
          <w:sz w:val="26"/>
          <w:szCs w:val="26"/>
        </w:rPr>
        <w:t xml:space="preserve"> </w:t>
      </w:r>
      <w:r w:rsidR="00FC33FC" w:rsidRPr="00E261D4">
        <w:rPr>
          <w:rFonts w:hint="eastAsia"/>
          <w:b/>
          <w:sz w:val="26"/>
          <w:szCs w:val="26"/>
        </w:rPr>
        <w:t>공포!</w:t>
      </w:r>
      <w:r w:rsidR="00FC33FC" w:rsidRPr="00E261D4">
        <w:rPr>
          <w:b/>
          <w:sz w:val="26"/>
          <w:szCs w:val="26"/>
        </w:rPr>
        <w:t xml:space="preserve"> </w:t>
      </w:r>
    </w:p>
    <w:p w14:paraId="76228151" w14:textId="3C0779EF" w:rsidR="00320D92" w:rsidRPr="00E261D4" w:rsidRDefault="004371AA" w:rsidP="00FC33FC">
      <w:pPr>
        <w:spacing w:after="0" w:line="276" w:lineRule="auto"/>
        <w:jc w:val="center"/>
        <w:rPr>
          <w:b/>
          <w:sz w:val="26"/>
          <w:szCs w:val="26"/>
        </w:rPr>
      </w:pPr>
      <w:r w:rsidRPr="00E261D4">
        <w:rPr>
          <w:b/>
          <w:sz w:val="26"/>
          <w:szCs w:val="26"/>
        </w:rPr>
        <w:t>12</w:t>
      </w:r>
      <w:r w:rsidRPr="00E261D4">
        <w:rPr>
          <w:rFonts w:hint="eastAsia"/>
          <w:b/>
          <w:sz w:val="26"/>
          <w:szCs w:val="26"/>
        </w:rPr>
        <w:t>월 개봉 확정!</w:t>
      </w:r>
      <w:r w:rsidRPr="00E261D4">
        <w:rPr>
          <w:b/>
          <w:sz w:val="26"/>
          <w:szCs w:val="26"/>
        </w:rPr>
        <w:t xml:space="preserve"> </w:t>
      </w:r>
      <w:r w:rsidRPr="00E261D4">
        <w:rPr>
          <w:rFonts w:hint="eastAsia"/>
          <w:b/>
          <w:sz w:val="26"/>
          <w:szCs w:val="26"/>
        </w:rPr>
        <w:t>런칭 포스터 공개!</w:t>
      </w:r>
      <w:r w:rsidR="00FC33FC" w:rsidRPr="00E261D4">
        <w:rPr>
          <w:b/>
          <w:sz w:val="26"/>
          <w:szCs w:val="26"/>
        </w:rPr>
        <w:t xml:space="preserve"> </w:t>
      </w:r>
    </w:p>
    <w:p w14:paraId="7C3C5A22" w14:textId="77777777" w:rsidR="00320D92" w:rsidRPr="00E261D4" w:rsidRDefault="00320D92" w:rsidP="00A91432">
      <w:pPr>
        <w:spacing w:after="0" w:line="276" w:lineRule="auto"/>
        <w:jc w:val="center"/>
        <w:rPr>
          <w:b/>
          <w:sz w:val="26"/>
          <w:szCs w:val="26"/>
        </w:rPr>
      </w:pPr>
    </w:p>
    <w:p w14:paraId="55719B5B" w14:textId="6632DD72" w:rsidR="00527049" w:rsidRPr="00E261D4" w:rsidRDefault="00527049" w:rsidP="00A91432">
      <w:pPr>
        <w:spacing w:after="0" w:line="276" w:lineRule="auto"/>
      </w:pPr>
    </w:p>
    <w:p w14:paraId="486651BA" w14:textId="6865824A" w:rsidR="000D6418" w:rsidRPr="00E261D4" w:rsidRDefault="00C638D9" w:rsidP="00A91432">
      <w:pPr>
        <w:spacing w:after="0" w:line="276" w:lineRule="auto"/>
        <w:jc w:val="center"/>
      </w:pPr>
      <w:r>
        <w:rPr>
          <w:noProof/>
        </w:rPr>
        <w:lastRenderedPageBreak/>
        <w:drawing>
          <wp:inline distT="0" distB="0" distL="0" distR="0" wp14:anchorId="1944355D" wp14:editId="7AFFF18F">
            <wp:extent cx="2511592" cy="3600000"/>
            <wp:effectExtent l="0" t="0" r="3175" b="63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원정런칭최종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1592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D5A3B" w14:textId="77777777" w:rsidR="006F3B68" w:rsidRPr="00E261D4" w:rsidRDefault="006F3B68" w:rsidP="00A91432">
      <w:pPr>
        <w:spacing w:line="276" w:lineRule="auto"/>
        <w:rPr>
          <w:rFonts w:eastAsiaTheme="minorHAnsi" w:cs="나눔바른고딕"/>
          <w:szCs w:val="20"/>
        </w:rPr>
      </w:pPr>
      <w:bookmarkStart w:id="0" w:name="_GoBack"/>
      <w:bookmarkEnd w:id="0"/>
    </w:p>
    <w:p w14:paraId="01D72B9A" w14:textId="651A5D36" w:rsidR="005E5E50" w:rsidRPr="00E261D4" w:rsidRDefault="00982E2E" w:rsidP="009D2DA2">
      <w:pPr>
        <w:spacing w:after="0" w:line="276" w:lineRule="auto"/>
        <w:rPr>
          <w:rFonts w:eastAsiaTheme="minorHAnsi" w:cs="나눔바른고딕"/>
          <w:szCs w:val="20"/>
        </w:rPr>
      </w:pPr>
      <w:r w:rsidRPr="00E261D4">
        <w:rPr>
          <w:rFonts w:eastAsiaTheme="minorHAnsi" w:cs="나눔바른고딕" w:hint="eastAsia"/>
          <w:szCs w:val="20"/>
        </w:rPr>
        <w:t xml:space="preserve">세계 </w:t>
      </w:r>
      <w:r w:rsidRPr="00E261D4">
        <w:rPr>
          <w:rFonts w:eastAsiaTheme="minorHAnsi" w:cs="나눔바른고딕"/>
          <w:szCs w:val="20"/>
        </w:rPr>
        <w:t>7</w:t>
      </w:r>
      <w:r w:rsidRPr="00E261D4">
        <w:rPr>
          <w:rFonts w:eastAsiaTheme="minorHAnsi" w:cs="나눔바른고딕" w:hint="eastAsia"/>
          <w:szCs w:val="20"/>
        </w:rPr>
        <w:t>대 정신병원,</w:t>
      </w:r>
      <w:r w:rsidRPr="00E261D4">
        <w:rPr>
          <w:rFonts w:eastAsiaTheme="minorHAnsi" w:cs="나눔바른고딕"/>
          <w:szCs w:val="20"/>
        </w:rPr>
        <w:t xml:space="preserve"> </w:t>
      </w:r>
      <w:r w:rsidRPr="00E261D4">
        <w:rPr>
          <w:rFonts w:eastAsiaTheme="minorHAnsi" w:cs="나눔바른고딕" w:hint="eastAsia"/>
          <w:szCs w:val="20"/>
        </w:rPr>
        <w:t xml:space="preserve">대한민국 </w:t>
      </w:r>
      <w:r w:rsidRPr="00E261D4">
        <w:rPr>
          <w:rFonts w:eastAsiaTheme="minorHAnsi" w:cs="나눔바른고딕"/>
          <w:szCs w:val="20"/>
        </w:rPr>
        <w:t>3</w:t>
      </w:r>
      <w:r w:rsidRPr="00E261D4">
        <w:rPr>
          <w:rFonts w:eastAsiaTheme="minorHAnsi" w:cs="나눔바른고딕" w:hint="eastAsia"/>
          <w:szCs w:val="20"/>
        </w:rPr>
        <w:t>대 흉가,</w:t>
      </w:r>
      <w:r w:rsidRPr="00E261D4">
        <w:rPr>
          <w:rFonts w:eastAsiaTheme="minorHAnsi" w:cs="나눔바른고딕"/>
          <w:szCs w:val="20"/>
        </w:rPr>
        <w:t xml:space="preserve"> </w:t>
      </w:r>
      <w:r w:rsidRPr="00E261D4">
        <w:rPr>
          <w:rFonts w:eastAsiaTheme="minorHAnsi" w:cs="나눔바른고딕" w:hint="eastAsia"/>
          <w:szCs w:val="20"/>
        </w:rPr>
        <w:t xml:space="preserve">지하철 옥수역에 이어 섬뜩한 </w:t>
      </w:r>
      <w:proofErr w:type="spellStart"/>
      <w:r w:rsidRPr="00E261D4">
        <w:rPr>
          <w:rFonts w:eastAsiaTheme="minorHAnsi" w:cs="나눔바른고딕" w:hint="eastAsia"/>
          <w:szCs w:val="20"/>
        </w:rPr>
        <w:t>도시괴담을</w:t>
      </w:r>
      <w:proofErr w:type="spellEnd"/>
      <w:r w:rsidRPr="00E261D4">
        <w:rPr>
          <w:rFonts w:eastAsiaTheme="minorHAnsi" w:cs="나눔바른고딕" w:hint="eastAsia"/>
          <w:szCs w:val="20"/>
        </w:rPr>
        <w:t xml:space="preserve"> 다룬 </w:t>
      </w:r>
      <w:r w:rsidRPr="00E261D4">
        <w:rPr>
          <w:rFonts w:eastAsiaTheme="minorHAnsi" w:cs="나눔바른고딕"/>
          <w:szCs w:val="20"/>
        </w:rPr>
        <w:t>&lt;</w:t>
      </w:r>
      <w:r w:rsidRPr="00E261D4">
        <w:rPr>
          <w:rFonts w:eastAsiaTheme="minorHAnsi" w:cs="나눔바른고딕" w:hint="eastAsia"/>
          <w:szCs w:val="20"/>
        </w:rPr>
        <w:t>원정빌라&gt;</w:t>
      </w:r>
      <w:r w:rsidR="00C76E9D" w:rsidRPr="00E261D4">
        <w:rPr>
          <w:rFonts w:eastAsiaTheme="minorHAnsi" w:cs="나눔바른고딕" w:hint="eastAsia"/>
          <w:szCs w:val="20"/>
        </w:rPr>
        <w:t xml:space="preserve">가 </w:t>
      </w:r>
      <w:r w:rsidR="00C76E9D" w:rsidRPr="00E261D4">
        <w:rPr>
          <w:rFonts w:eastAsiaTheme="minorHAnsi" w:cs="나눔바른고딕"/>
          <w:szCs w:val="20"/>
        </w:rPr>
        <w:t>12</w:t>
      </w:r>
      <w:r w:rsidR="00C76E9D" w:rsidRPr="00E261D4">
        <w:rPr>
          <w:rFonts w:eastAsiaTheme="minorHAnsi" w:cs="나눔바른고딕" w:hint="eastAsia"/>
          <w:szCs w:val="20"/>
        </w:rPr>
        <w:t>월 개봉을 확정했다.</w:t>
      </w:r>
      <w:r w:rsidR="00C76E9D" w:rsidRPr="00E261D4">
        <w:rPr>
          <w:rFonts w:eastAsiaTheme="minorHAnsi" w:cs="나눔바른고딕"/>
          <w:szCs w:val="20"/>
        </w:rPr>
        <w:t xml:space="preserve"> </w:t>
      </w:r>
      <w:r w:rsidR="005E5E50" w:rsidRPr="00E261D4">
        <w:rPr>
          <w:rFonts w:eastAsiaTheme="minorHAnsi"/>
          <w:b/>
          <w:szCs w:val="20"/>
        </w:rPr>
        <w:t>&lt;</w:t>
      </w:r>
      <w:r w:rsidR="005E5E50" w:rsidRPr="00E261D4">
        <w:rPr>
          <w:rFonts w:eastAsiaTheme="minorHAnsi" w:hint="eastAsia"/>
          <w:b/>
          <w:szCs w:val="20"/>
        </w:rPr>
        <w:t xml:space="preserve">원정빌라&gt;는 </w:t>
      </w:r>
      <w:r w:rsidR="005E5E50" w:rsidRPr="00E261D4">
        <w:rPr>
          <w:rFonts w:eastAsiaTheme="minorHAnsi" w:cs="나눔바른고딕"/>
          <w:b/>
          <w:szCs w:val="20"/>
        </w:rPr>
        <w:t>교외의 오래된 빌라</w:t>
      </w:r>
      <w:r w:rsidR="006C1EC8" w:rsidRPr="00E261D4">
        <w:rPr>
          <w:rFonts w:eastAsiaTheme="minorHAnsi" w:cs="나눔바른고딕" w:hint="eastAsia"/>
          <w:b/>
          <w:szCs w:val="20"/>
        </w:rPr>
        <w:t>,</w:t>
      </w:r>
      <w:r w:rsidR="005E5E50" w:rsidRPr="00E261D4">
        <w:rPr>
          <w:rFonts w:eastAsiaTheme="minorHAnsi" w:cs="나눔바른고딕"/>
          <w:b/>
          <w:szCs w:val="20"/>
        </w:rPr>
        <w:t xml:space="preserve"> 어느 날 불법 전단지가 배포된 후 이로 인해 꺼림</w:t>
      </w:r>
      <w:r w:rsidR="002B013D" w:rsidRPr="00E261D4">
        <w:rPr>
          <w:rFonts w:eastAsiaTheme="minorHAnsi" w:cs="나눔바른고딕" w:hint="eastAsia"/>
          <w:b/>
          <w:szCs w:val="20"/>
        </w:rPr>
        <w:t xml:space="preserve">칙하게 된 </w:t>
      </w:r>
      <w:r w:rsidR="005E5E50" w:rsidRPr="00E261D4">
        <w:rPr>
          <w:rFonts w:eastAsiaTheme="minorHAnsi" w:cs="나눔바른고딕"/>
          <w:b/>
          <w:szCs w:val="20"/>
        </w:rPr>
        <w:t>이웃들로부터 가족을 지키려는 청년의 이야기를 그린 현실 공포</w:t>
      </w:r>
      <w:r w:rsidR="003362F6" w:rsidRPr="00E261D4">
        <w:rPr>
          <w:rFonts w:eastAsiaTheme="minorHAnsi" w:cs="나눔바른고딕"/>
          <w:b/>
          <w:szCs w:val="20"/>
        </w:rPr>
        <w:t xml:space="preserve"> </w:t>
      </w:r>
      <w:r w:rsidR="003362F6" w:rsidRPr="00E261D4">
        <w:rPr>
          <w:rFonts w:eastAsiaTheme="minorHAnsi" w:cs="나눔바른고딕" w:hint="eastAsia"/>
          <w:b/>
          <w:szCs w:val="20"/>
        </w:rPr>
        <w:t>영화.</w:t>
      </w:r>
      <w:r w:rsidR="00977AB0" w:rsidRPr="00E261D4">
        <w:rPr>
          <w:rFonts w:eastAsiaTheme="minorHAnsi" w:cs="나눔바른고딕"/>
          <w:b/>
          <w:szCs w:val="20"/>
        </w:rPr>
        <w:t xml:space="preserve"> </w:t>
      </w:r>
    </w:p>
    <w:p w14:paraId="1987B096" w14:textId="77777777" w:rsidR="00A91432" w:rsidRPr="00E261D4" w:rsidRDefault="00A91432" w:rsidP="009D2DA2">
      <w:pPr>
        <w:spacing w:after="0" w:line="276" w:lineRule="auto"/>
      </w:pPr>
    </w:p>
    <w:p w14:paraId="632777EF" w14:textId="7AD95B50" w:rsidR="00A30AF2" w:rsidRPr="00E261D4" w:rsidRDefault="00461E06" w:rsidP="009D2DA2">
      <w:pPr>
        <w:spacing w:after="0" w:line="276" w:lineRule="auto"/>
      </w:pPr>
      <w:r w:rsidRPr="00E261D4">
        <w:rPr>
          <w:rFonts w:hint="eastAsia"/>
        </w:rPr>
        <w:t>제2</w:t>
      </w:r>
      <w:r w:rsidRPr="00E261D4">
        <w:t>8</w:t>
      </w:r>
      <w:r w:rsidRPr="00E261D4">
        <w:rPr>
          <w:rFonts w:hint="eastAsia"/>
        </w:rPr>
        <w:t xml:space="preserve">회 </w:t>
      </w:r>
      <w:proofErr w:type="spellStart"/>
      <w:r w:rsidRPr="00E261D4">
        <w:rPr>
          <w:rFonts w:hint="eastAsia"/>
        </w:rPr>
        <w:t>부천국제판타스틱영화제</w:t>
      </w:r>
      <w:proofErr w:type="spellEnd"/>
      <w:r w:rsidRPr="00E261D4">
        <w:rPr>
          <w:rFonts w:hint="eastAsia"/>
        </w:rPr>
        <w:t xml:space="preserve"> 코리안 </w:t>
      </w:r>
      <w:proofErr w:type="spellStart"/>
      <w:r w:rsidRPr="00E261D4">
        <w:rPr>
          <w:rFonts w:hint="eastAsia"/>
        </w:rPr>
        <w:t>판타스틱</w:t>
      </w:r>
      <w:proofErr w:type="spellEnd"/>
      <w:r w:rsidRPr="00E261D4">
        <w:rPr>
          <w:rFonts w:hint="eastAsia"/>
        </w:rPr>
        <w:t xml:space="preserve"> 장편 부문 초청 상영 전회 매진을 기록</w:t>
      </w:r>
      <w:r w:rsidR="007C752B" w:rsidRPr="00E261D4">
        <w:rPr>
          <w:rFonts w:hint="eastAsia"/>
        </w:rPr>
        <w:t xml:space="preserve">한 </w:t>
      </w:r>
      <w:r w:rsidRPr="00E261D4">
        <w:t>&lt;</w:t>
      </w:r>
      <w:proofErr w:type="spellStart"/>
      <w:r w:rsidRPr="00E261D4">
        <w:rPr>
          <w:rFonts w:hint="eastAsia"/>
        </w:rPr>
        <w:t>원정빌라</w:t>
      </w:r>
      <w:proofErr w:type="spellEnd"/>
      <w:r w:rsidRPr="00E261D4">
        <w:t>&gt;</w:t>
      </w:r>
      <w:r w:rsidRPr="00E261D4">
        <w:rPr>
          <w:rFonts w:hint="eastAsia"/>
        </w:rPr>
        <w:t xml:space="preserve">는 </w:t>
      </w:r>
      <w:r w:rsidR="00CF6937" w:rsidRPr="00E261D4">
        <w:rPr>
          <w:rFonts w:hint="eastAsia"/>
        </w:rPr>
        <w:t xml:space="preserve">배우 </w:t>
      </w:r>
      <w:r w:rsidR="00986C92" w:rsidRPr="00E261D4">
        <w:rPr>
          <w:rFonts w:hint="eastAsia"/>
        </w:rPr>
        <w:t>이현우</w:t>
      </w:r>
      <w:r w:rsidR="00905287" w:rsidRPr="00E261D4">
        <w:rPr>
          <w:rFonts w:hint="eastAsia"/>
        </w:rPr>
        <w:t xml:space="preserve">와 </w:t>
      </w:r>
      <w:r w:rsidR="00A30AF2" w:rsidRPr="00E261D4">
        <w:rPr>
          <w:rFonts w:hint="eastAsia"/>
        </w:rPr>
        <w:t>문정희가</w:t>
      </w:r>
      <w:r w:rsidR="00AA0503" w:rsidRPr="00E261D4">
        <w:rPr>
          <w:rFonts w:hint="eastAsia"/>
        </w:rPr>
        <w:t xml:space="preserve"> </w:t>
      </w:r>
      <w:r w:rsidR="00DD274B" w:rsidRPr="00E261D4">
        <w:rPr>
          <w:rFonts w:hint="eastAsia"/>
        </w:rPr>
        <w:t xml:space="preserve">오래된 빌라의 </w:t>
      </w:r>
      <w:r w:rsidR="00735381">
        <w:rPr>
          <w:rFonts w:hint="eastAsia"/>
        </w:rPr>
        <w:t>이</w:t>
      </w:r>
      <w:r w:rsidR="00A30AF2" w:rsidRPr="00E261D4">
        <w:rPr>
          <w:rFonts w:hint="eastAsia"/>
        </w:rPr>
        <w:t xml:space="preserve">웃으로 만나 </w:t>
      </w:r>
      <w:r w:rsidR="00A35473" w:rsidRPr="00E261D4">
        <w:rPr>
          <w:rFonts w:hint="eastAsia"/>
        </w:rPr>
        <w:t>강렬한 공포 연기</w:t>
      </w:r>
      <w:r w:rsidR="002F38C2" w:rsidRPr="00E261D4">
        <w:rPr>
          <w:rFonts w:hint="eastAsia"/>
        </w:rPr>
        <w:t xml:space="preserve"> 대결</w:t>
      </w:r>
      <w:r w:rsidR="00445423" w:rsidRPr="00E261D4">
        <w:rPr>
          <w:rFonts w:hint="eastAsia"/>
        </w:rPr>
        <w:t>을 예고하며</w:t>
      </w:r>
      <w:r w:rsidR="007C752B" w:rsidRPr="00E261D4">
        <w:rPr>
          <w:rFonts w:hint="eastAsia"/>
        </w:rPr>
        <w:t xml:space="preserve"> </w:t>
      </w:r>
      <w:r w:rsidR="00B83AA6" w:rsidRPr="00E261D4">
        <w:rPr>
          <w:rFonts w:hint="eastAsia"/>
        </w:rPr>
        <w:t>기대를 모은다.</w:t>
      </w:r>
      <w:r w:rsidR="00B83AA6" w:rsidRPr="00E261D4">
        <w:t xml:space="preserve"> </w:t>
      </w:r>
      <w:r w:rsidR="00AF3FB1" w:rsidRPr="00E261D4">
        <w:rPr>
          <w:rFonts w:hint="eastAsia"/>
        </w:rPr>
        <w:t xml:space="preserve">또한 </w:t>
      </w:r>
      <w:r w:rsidR="00833A9A" w:rsidRPr="00E261D4">
        <w:rPr>
          <w:rFonts w:hint="eastAsia"/>
        </w:rPr>
        <w:t xml:space="preserve">각본과 연출을 맡은 </w:t>
      </w:r>
      <w:proofErr w:type="spellStart"/>
      <w:r w:rsidR="00833A9A" w:rsidRPr="00E261D4">
        <w:rPr>
          <w:rFonts w:hint="eastAsia"/>
        </w:rPr>
        <w:t>김선국</w:t>
      </w:r>
      <w:proofErr w:type="spellEnd"/>
      <w:r w:rsidR="00833A9A" w:rsidRPr="00E261D4">
        <w:rPr>
          <w:rFonts w:hint="eastAsia"/>
        </w:rPr>
        <w:t xml:space="preserve"> 감독은 다수의 단편영화를</w:t>
      </w:r>
      <w:r w:rsidR="00833A9A" w:rsidRPr="00E261D4">
        <w:t xml:space="preserve"> </w:t>
      </w:r>
      <w:r w:rsidR="00833A9A" w:rsidRPr="00E261D4">
        <w:rPr>
          <w:rFonts w:hint="eastAsia"/>
        </w:rPr>
        <w:t>통해 탄탄한 실력을 다져온</w:t>
      </w:r>
      <w:r w:rsidR="00BC3FA5" w:rsidRPr="00E261D4">
        <w:t xml:space="preserve"> </w:t>
      </w:r>
      <w:r w:rsidR="00833A9A" w:rsidRPr="00E261D4">
        <w:rPr>
          <w:rFonts w:hint="eastAsia"/>
        </w:rPr>
        <w:t xml:space="preserve">감독으로 </w:t>
      </w:r>
      <w:r w:rsidR="00FC1E4F">
        <w:t xml:space="preserve"> </w:t>
      </w:r>
      <w:r w:rsidR="00833A9A" w:rsidRPr="00E261D4">
        <w:t>&lt;</w:t>
      </w:r>
      <w:proofErr w:type="spellStart"/>
      <w:r w:rsidR="00833A9A" w:rsidRPr="00E261D4">
        <w:rPr>
          <w:rFonts w:hint="eastAsia"/>
        </w:rPr>
        <w:t>원정</w:t>
      </w:r>
      <w:r w:rsidR="00E15F05" w:rsidRPr="00E261D4">
        <w:rPr>
          <w:rFonts w:hint="eastAsia"/>
        </w:rPr>
        <w:t>빌라</w:t>
      </w:r>
      <w:proofErr w:type="spellEnd"/>
      <w:r w:rsidR="00E15F05" w:rsidRPr="00E261D4">
        <w:rPr>
          <w:rFonts w:hint="eastAsia"/>
        </w:rPr>
        <w:t xml:space="preserve">&gt;에서 심장을 조여오는 공포와 광기를 고스란히 </w:t>
      </w:r>
      <w:r w:rsidR="00FA756C" w:rsidRPr="00E261D4">
        <w:rPr>
          <w:rFonts w:hint="eastAsia"/>
        </w:rPr>
        <w:t>스크린을 통해</w:t>
      </w:r>
      <w:r w:rsidR="00E15F05" w:rsidRPr="00E261D4">
        <w:rPr>
          <w:rFonts w:hint="eastAsia"/>
        </w:rPr>
        <w:t xml:space="preserve"> 전달할 예정이다.</w:t>
      </w:r>
    </w:p>
    <w:p w14:paraId="461ED9F2" w14:textId="77777777" w:rsidR="00833A9A" w:rsidRPr="00E261D4" w:rsidRDefault="00833A9A" w:rsidP="009D2DA2">
      <w:pPr>
        <w:spacing w:after="0" w:line="276" w:lineRule="auto"/>
      </w:pPr>
    </w:p>
    <w:p w14:paraId="57FA40B0" w14:textId="49CB2A68" w:rsidR="00671084" w:rsidRPr="00E261D4" w:rsidRDefault="00947937" w:rsidP="009D2DA2">
      <w:pPr>
        <w:spacing w:after="0" w:line="276" w:lineRule="auto"/>
      </w:pPr>
      <w:r w:rsidRPr="00E261D4">
        <w:t>12</w:t>
      </w:r>
      <w:r w:rsidRPr="00E261D4">
        <w:rPr>
          <w:rFonts w:hint="eastAsia"/>
        </w:rPr>
        <w:t xml:space="preserve">월 </w:t>
      </w:r>
      <w:r w:rsidR="00671084" w:rsidRPr="00E261D4">
        <w:rPr>
          <w:rFonts w:hint="eastAsia"/>
        </w:rPr>
        <w:t xml:space="preserve">개봉 확정과 함께 공개된 런칭 포스터는 </w:t>
      </w:r>
      <w:r w:rsidR="00922B6A" w:rsidRPr="00E261D4">
        <w:rPr>
          <w:rFonts w:hint="eastAsia"/>
        </w:rPr>
        <w:t>교외</w:t>
      </w:r>
      <w:r w:rsidR="008E40A6" w:rsidRPr="00E261D4">
        <w:rPr>
          <w:rFonts w:hint="eastAsia"/>
        </w:rPr>
        <w:t xml:space="preserve"> </w:t>
      </w:r>
      <w:r w:rsidR="008E40A6" w:rsidRPr="00F27F3D">
        <w:rPr>
          <w:rFonts w:hint="eastAsia"/>
        </w:rPr>
        <w:t>어딘가</w:t>
      </w:r>
      <w:r w:rsidR="00922B6A" w:rsidRPr="00F27F3D">
        <w:rPr>
          <w:rFonts w:hint="eastAsia"/>
        </w:rPr>
        <w:t>에</w:t>
      </w:r>
      <w:r w:rsidR="00922B6A" w:rsidRPr="00E261D4">
        <w:rPr>
          <w:rFonts w:hint="eastAsia"/>
        </w:rPr>
        <w:t xml:space="preserve"> 있을 법한 </w:t>
      </w:r>
      <w:r w:rsidR="00671084" w:rsidRPr="00E261D4">
        <w:rPr>
          <w:rFonts w:hint="eastAsia"/>
        </w:rPr>
        <w:t>오</w:t>
      </w:r>
      <w:r w:rsidRPr="00E261D4">
        <w:rPr>
          <w:rFonts w:hint="eastAsia"/>
        </w:rPr>
        <w:t xml:space="preserve">래된 </w:t>
      </w:r>
      <w:r w:rsidR="00671084" w:rsidRPr="00E261D4">
        <w:rPr>
          <w:rFonts w:hint="eastAsia"/>
        </w:rPr>
        <w:t>빌라의 모습</w:t>
      </w:r>
      <w:r w:rsidRPr="00E261D4">
        <w:rPr>
          <w:rFonts w:hint="eastAsia"/>
        </w:rPr>
        <w:t>으로</w:t>
      </w:r>
      <w:r w:rsidR="00F36816" w:rsidRPr="00E261D4">
        <w:t xml:space="preserve"> </w:t>
      </w:r>
      <w:r w:rsidR="00E557EF" w:rsidRPr="00E261D4">
        <w:rPr>
          <w:rFonts w:hint="eastAsia"/>
        </w:rPr>
        <w:t>섬뜩함을 전한다</w:t>
      </w:r>
      <w:r w:rsidR="00DD3F15" w:rsidRPr="00E261D4">
        <w:rPr>
          <w:rFonts w:hint="eastAsia"/>
        </w:rPr>
        <w:t>.</w:t>
      </w:r>
      <w:r w:rsidR="00DD3F15" w:rsidRPr="00E261D4">
        <w:t xml:space="preserve"> </w:t>
      </w:r>
      <w:r w:rsidR="007A2361" w:rsidRPr="00E261D4">
        <w:rPr>
          <w:rFonts w:hint="eastAsia"/>
        </w:rPr>
        <w:t>불 꺼진 창문</w:t>
      </w:r>
      <w:r w:rsidR="00EB7457" w:rsidRPr="00E261D4">
        <w:rPr>
          <w:rFonts w:hint="eastAsia"/>
        </w:rPr>
        <w:t>들</w:t>
      </w:r>
      <w:r w:rsidRPr="00E261D4">
        <w:rPr>
          <w:rFonts w:hint="eastAsia"/>
        </w:rPr>
        <w:t xml:space="preserve"> 가운데 유독 빛을 발하는 </w:t>
      </w:r>
      <w:r w:rsidRPr="00E261D4">
        <w:t>303</w:t>
      </w:r>
      <w:r w:rsidRPr="00E261D4">
        <w:rPr>
          <w:rFonts w:hint="eastAsia"/>
        </w:rPr>
        <w:t>호와</w:t>
      </w:r>
      <w:r w:rsidR="007A2361" w:rsidRPr="00E261D4">
        <w:rPr>
          <w:rFonts w:hint="eastAsia"/>
        </w:rPr>
        <w:t xml:space="preserve"> </w:t>
      </w:r>
      <w:r w:rsidR="00EB7457" w:rsidRPr="00E261D4">
        <w:rPr>
          <w:rFonts w:hint="eastAsia"/>
        </w:rPr>
        <w:t xml:space="preserve">스산한 </w:t>
      </w:r>
      <w:r w:rsidR="007A2361" w:rsidRPr="00E261D4">
        <w:rPr>
          <w:rFonts w:hint="eastAsia"/>
        </w:rPr>
        <w:t>낡은 외벽</w:t>
      </w:r>
      <w:r w:rsidR="00E557EF" w:rsidRPr="00E261D4">
        <w:rPr>
          <w:rFonts w:hint="eastAsia"/>
        </w:rPr>
        <w:t>,</w:t>
      </w:r>
      <w:r w:rsidR="00E557EF" w:rsidRPr="00E261D4">
        <w:t xml:space="preserve"> </w:t>
      </w:r>
      <w:r w:rsidR="00E557EF" w:rsidRPr="00E261D4">
        <w:rPr>
          <w:rFonts w:hint="eastAsia"/>
        </w:rPr>
        <w:t>그</w:t>
      </w:r>
      <w:r w:rsidR="007A2361" w:rsidRPr="00E261D4">
        <w:rPr>
          <w:rFonts w:hint="eastAsia"/>
        </w:rPr>
        <w:t xml:space="preserve"> 위로 </w:t>
      </w:r>
      <w:r w:rsidRPr="00E261D4">
        <w:rPr>
          <w:rFonts w:hint="eastAsia"/>
        </w:rPr>
        <w:t xml:space="preserve">처진 붉은 </w:t>
      </w:r>
      <w:r w:rsidRPr="00E261D4">
        <w:t>X</w:t>
      </w:r>
      <w:r w:rsidRPr="00E261D4">
        <w:rPr>
          <w:rFonts w:hint="eastAsia"/>
        </w:rPr>
        <w:t>표시가 주는</w:t>
      </w:r>
      <w:r w:rsidR="00E557EF" w:rsidRPr="00E261D4">
        <w:rPr>
          <w:rFonts w:hint="eastAsia"/>
        </w:rPr>
        <w:t xml:space="preserve"> </w:t>
      </w:r>
      <w:r w:rsidR="00F90EDA" w:rsidRPr="00E261D4">
        <w:rPr>
          <w:rFonts w:hint="eastAsia"/>
        </w:rPr>
        <w:t xml:space="preserve">불길함이 </w:t>
      </w:r>
      <w:r w:rsidR="00E557EF" w:rsidRPr="00E261D4">
        <w:rPr>
          <w:rFonts w:hint="eastAsia"/>
        </w:rPr>
        <w:t xml:space="preserve">시선을 사로잡는 가운데 </w:t>
      </w:r>
      <w:r w:rsidR="00DD3F15" w:rsidRPr="00E261D4">
        <w:t>“</w:t>
      </w:r>
      <w:r w:rsidRPr="00E261D4">
        <w:rPr>
          <w:rFonts w:hint="eastAsia"/>
        </w:rPr>
        <w:t>절대 이곳을 찾지 말 것</w:t>
      </w:r>
      <w:r w:rsidR="00DD3F15" w:rsidRPr="00E261D4">
        <w:t xml:space="preserve">“ </w:t>
      </w:r>
      <w:r w:rsidR="00DD3F15" w:rsidRPr="00E261D4">
        <w:rPr>
          <w:rFonts w:hint="eastAsia"/>
        </w:rPr>
        <w:t>카피는 과연 이곳</w:t>
      </w:r>
      <w:r w:rsidR="0068765F" w:rsidRPr="00E261D4">
        <w:rPr>
          <w:rFonts w:hint="eastAsia"/>
        </w:rPr>
        <w:t xml:space="preserve">에서 무슨 일이 </w:t>
      </w:r>
      <w:r w:rsidR="00486632" w:rsidRPr="00E261D4">
        <w:rPr>
          <w:rFonts w:hint="eastAsia"/>
        </w:rPr>
        <w:t>일어나고 있는지</w:t>
      </w:r>
      <w:r w:rsidR="0068765F" w:rsidRPr="00E261D4">
        <w:rPr>
          <w:rFonts w:hint="eastAsia"/>
        </w:rPr>
        <w:t xml:space="preserve"> 궁금증을 자아낸다</w:t>
      </w:r>
      <w:r w:rsidRPr="00E261D4">
        <w:rPr>
          <w:rFonts w:hint="eastAsia"/>
        </w:rPr>
        <w:t>.</w:t>
      </w:r>
    </w:p>
    <w:p w14:paraId="662C116D" w14:textId="655FFC73" w:rsidR="0068765F" w:rsidRPr="00E261D4" w:rsidRDefault="0068765F" w:rsidP="009D2DA2">
      <w:pPr>
        <w:spacing w:after="0" w:line="276" w:lineRule="auto"/>
        <w:ind w:left="-100"/>
      </w:pPr>
    </w:p>
    <w:p w14:paraId="4F425DB9" w14:textId="2BB2912A" w:rsidR="00EF5BE9" w:rsidRPr="00E261D4" w:rsidRDefault="00922B6A" w:rsidP="009D2DA2">
      <w:pPr>
        <w:spacing w:after="0" w:line="276" w:lineRule="auto"/>
        <w:ind w:left="-100"/>
        <w:rPr>
          <w:b/>
        </w:rPr>
      </w:pPr>
      <w:r w:rsidRPr="00E261D4">
        <w:t>&lt;</w:t>
      </w:r>
      <w:proofErr w:type="spellStart"/>
      <w:r w:rsidRPr="00E261D4">
        <w:rPr>
          <w:rFonts w:hint="eastAsia"/>
        </w:rPr>
        <w:t>곤지암</w:t>
      </w:r>
      <w:proofErr w:type="spellEnd"/>
      <w:r w:rsidRPr="00E261D4">
        <w:rPr>
          <w:rFonts w:hint="eastAsia"/>
        </w:rPr>
        <w:t>&gt;</w:t>
      </w:r>
      <w:r w:rsidR="00360555" w:rsidRPr="00E261D4">
        <w:rPr>
          <w:rFonts w:hint="eastAsia"/>
        </w:rPr>
        <w:t>&lt;</w:t>
      </w:r>
      <w:proofErr w:type="spellStart"/>
      <w:r w:rsidR="00360555" w:rsidRPr="00E261D4">
        <w:rPr>
          <w:rFonts w:hint="eastAsia"/>
        </w:rPr>
        <w:t>옥수역귀신</w:t>
      </w:r>
      <w:proofErr w:type="spellEnd"/>
      <w:r w:rsidR="00360555" w:rsidRPr="00E261D4">
        <w:rPr>
          <w:rFonts w:hint="eastAsia"/>
        </w:rPr>
        <w:t>&gt;</w:t>
      </w:r>
      <w:r w:rsidR="00360555" w:rsidRPr="00E261D4">
        <w:t>&lt;</w:t>
      </w:r>
      <w:proofErr w:type="spellStart"/>
      <w:r w:rsidR="00360555" w:rsidRPr="00E261D4">
        <w:rPr>
          <w:rFonts w:hint="eastAsia"/>
        </w:rPr>
        <w:t>늘봄</w:t>
      </w:r>
      <w:r w:rsidRPr="00E261D4">
        <w:rPr>
          <w:rFonts w:hint="eastAsia"/>
        </w:rPr>
        <w:t>가든</w:t>
      </w:r>
      <w:proofErr w:type="spellEnd"/>
      <w:r w:rsidR="00360555" w:rsidRPr="00E261D4">
        <w:rPr>
          <w:rFonts w:hint="eastAsia"/>
        </w:rPr>
        <w:t xml:space="preserve">&gt;을 이을 </w:t>
      </w:r>
      <w:r w:rsidR="003E5A68" w:rsidRPr="00E261D4">
        <w:rPr>
          <w:rFonts w:hint="eastAsia"/>
        </w:rPr>
        <w:t>충격</w:t>
      </w:r>
      <w:r w:rsidR="008E40A6" w:rsidRPr="002D1A48">
        <w:rPr>
          <w:rFonts w:hint="eastAsia"/>
        </w:rPr>
        <w:t>적인</w:t>
      </w:r>
      <w:r w:rsidR="003E5A68" w:rsidRPr="00E261D4">
        <w:rPr>
          <w:rFonts w:hint="eastAsia"/>
        </w:rPr>
        <w:t xml:space="preserve"> </w:t>
      </w:r>
      <w:r w:rsidRPr="00E261D4">
        <w:t xml:space="preserve">2024 </w:t>
      </w:r>
      <w:r w:rsidR="003E5A68" w:rsidRPr="00E261D4">
        <w:rPr>
          <w:rFonts w:hint="eastAsia"/>
        </w:rPr>
        <w:t>현실 공포</w:t>
      </w:r>
      <w:r w:rsidRPr="00E261D4">
        <w:rPr>
          <w:rFonts w:hint="eastAsia"/>
        </w:rPr>
        <w:t xml:space="preserve"> </w:t>
      </w:r>
      <w:proofErr w:type="spellStart"/>
      <w:r w:rsidRPr="00E261D4">
        <w:rPr>
          <w:rFonts w:hint="eastAsia"/>
        </w:rPr>
        <w:t>도시괴담</w:t>
      </w:r>
      <w:proofErr w:type="spellEnd"/>
      <w:r w:rsidR="00BA6BEE" w:rsidRPr="00E261D4">
        <w:t xml:space="preserve"> </w:t>
      </w:r>
      <w:r w:rsidR="006A4A18" w:rsidRPr="00E261D4">
        <w:t>&lt;</w:t>
      </w:r>
      <w:proofErr w:type="spellStart"/>
      <w:r w:rsidR="006A4A18" w:rsidRPr="00E261D4">
        <w:rPr>
          <w:rFonts w:hint="eastAsia"/>
        </w:rPr>
        <w:t>원정빌라</w:t>
      </w:r>
      <w:proofErr w:type="spellEnd"/>
      <w:r w:rsidR="006A4A18" w:rsidRPr="00E261D4">
        <w:rPr>
          <w:rFonts w:hint="eastAsia"/>
        </w:rPr>
        <w:t xml:space="preserve">&gt;는 </w:t>
      </w:r>
      <w:r w:rsidR="006A4A18" w:rsidRPr="00E261D4">
        <w:t>12</w:t>
      </w:r>
      <w:r w:rsidR="006A4A18" w:rsidRPr="00E261D4">
        <w:rPr>
          <w:rFonts w:hint="eastAsia"/>
        </w:rPr>
        <w:t>월 개봉한다.</w:t>
      </w:r>
      <w:r w:rsidR="006A4A18" w:rsidRPr="00E261D4">
        <w:t xml:space="preserve"> </w:t>
      </w:r>
    </w:p>
    <w:p w14:paraId="07DD4514" w14:textId="77777777" w:rsidR="0016686F" w:rsidRPr="00E261D4" w:rsidRDefault="0016686F" w:rsidP="00FB24C5">
      <w:pPr>
        <w:spacing w:after="0"/>
        <w:jc w:val="center"/>
        <w:rPr>
          <w:b/>
        </w:rPr>
      </w:pPr>
    </w:p>
    <w:p w14:paraId="7F115B32" w14:textId="67CD302E" w:rsidR="008B391D" w:rsidRPr="00E261D4" w:rsidRDefault="008B391D" w:rsidP="00E7547A">
      <w:pPr>
        <w:spacing w:after="0"/>
        <w:rPr>
          <w:szCs w:val="20"/>
        </w:rPr>
      </w:pPr>
    </w:p>
    <w:p w14:paraId="45BE482D" w14:textId="77777777" w:rsidR="00B60102" w:rsidRPr="00E261D4" w:rsidRDefault="00B60102" w:rsidP="00E7547A">
      <w:pPr>
        <w:spacing w:after="0"/>
        <w:rPr>
          <w:szCs w:val="20"/>
        </w:rPr>
      </w:pPr>
    </w:p>
    <w:p w14:paraId="70E782CA" w14:textId="77777777" w:rsidR="00B60102" w:rsidRPr="00E261D4" w:rsidRDefault="00E7547A" w:rsidP="00B60102">
      <w:pPr>
        <w:spacing w:after="0"/>
        <w:rPr>
          <w:b/>
          <w:sz w:val="28"/>
          <w:szCs w:val="20"/>
          <w:u w:val="single"/>
        </w:rPr>
      </w:pPr>
      <w:r w:rsidRPr="00E261D4">
        <w:rPr>
          <w:rFonts w:hint="eastAsia"/>
          <w:b/>
          <w:sz w:val="28"/>
          <w:szCs w:val="20"/>
          <w:u w:val="single"/>
        </w:rPr>
        <w:t>I</w:t>
      </w:r>
      <w:r w:rsidRPr="00E261D4">
        <w:rPr>
          <w:b/>
          <w:sz w:val="28"/>
          <w:szCs w:val="20"/>
          <w:u w:val="single"/>
        </w:rPr>
        <w:t>NFORMATION</w:t>
      </w:r>
    </w:p>
    <w:p w14:paraId="1617DA3D" w14:textId="74297235" w:rsidR="00E47130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 xml:space="preserve">제목 </w:t>
      </w:r>
      <w:r w:rsidRPr="00E261D4">
        <w:rPr>
          <w:szCs w:val="20"/>
        </w:rPr>
        <w:tab/>
        <w:t xml:space="preserve">  </w:t>
      </w:r>
      <w:r w:rsidRPr="00E261D4">
        <w:rPr>
          <w:rFonts w:hint="eastAsia"/>
          <w:szCs w:val="20"/>
        </w:rPr>
        <w:t>원정빌라</w:t>
      </w:r>
    </w:p>
    <w:p w14:paraId="7F3753F1" w14:textId="29FF82ED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각본/감독</w:t>
      </w:r>
      <w:r w:rsidRPr="00E261D4">
        <w:rPr>
          <w:rFonts w:hint="eastAsia"/>
          <w:szCs w:val="20"/>
        </w:rPr>
        <w:t xml:space="preserve"> 김선국</w:t>
      </w:r>
    </w:p>
    <w:p w14:paraId="4A4E7D69" w14:textId="4CBCE8A2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출연</w:t>
      </w:r>
      <w:r w:rsidRPr="00E261D4">
        <w:rPr>
          <w:szCs w:val="20"/>
        </w:rPr>
        <w:tab/>
        <w:t xml:space="preserve">  </w:t>
      </w:r>
      <w:r w:rsidRPr="00E261D4">
        <w:rPr>
          <w:rFonts w:hint="eastAsia"/>
          <w:szCs w:val="20"/>
        </w:rPr>
        <w:t>이현우,</w:t>
      </w:r>
      <w:r w:rsidRPr="00E261D4">
        <w:rPr>
          <w:szCs w:val="20"/>
        </w:rPr>
        <w:t xml:space="preserve"> </w:t>
      </w:r>
      <w:r w:rsidRPr="00E261D4">
        <w:rPr>
          <w:rFonts w:hint="eastAsia"/>
          <w:szCs w:val="20"/>
        </w:rPr>
        <w:t>문정희,</w:t>
      </w:r>
      <w:r w:rsidRPr="00E261D4">
        <w:rPr>
          <w:szCs w:val="20"/>
        </w:rPr>
        <w:t xml:space="preserve"> </w:t>
      </w:r>
      <w:r w:rsidRPr="00E261D4">
        <w:rPr>
          <w:rFonts w:hint="eastAsia"/>
          <w:szCs w:val="20"/>
        </w:rPr>
        <w:t>방민아</w:t>
      </w:r>
    </w:p>
    <w:p w14:paraId="75389730" w14:textId="28332F3B" w:rsidR="00DC76FC" w:rsidRDefault="00DC76FC" w:rsidP="009F54A6">
      <w:pPr>
        <w:spacing w:after="0"/>
        <w:rPr>
          <w:b/>
          <w:szCs w:val="20"/>
        </w:rPr>
      </w:pPr>
      <w:r w:rsidRPr="00E261D4">
        <w:rPr>
          <w:rFonts w:hint="eastAsia"/>
          <w:b/>
          <w:szCs w:val="20"/>
        </w:rPr>
        <w:t>배급</w:t>
      </w:r>
      <w:r w:rsidRPr="00E261D4">
        <w:rPr>
          <w:szCs w:val="20"/>
        </w:rPr>
        <w:tab/>
        <w:t xml:space="preserve">  ㈜</w:t>
      </w:r>
      <w:r w:rsidRPr="00E261D4">
        <w:rPr>
          <w:rFonts w:hint="eastAsia"/>
          <w:szCs w:val="20"/>
        </w:rPr>
        <w:t>스마일이엔티</w:t>
      </w:r>
    </w:p>
    <w:p w14:paraId="7F79AFF6" w14:textId="30D4F7F1" w:rsidR="009F54A6" w:rsidRPr="00E261D4" w:rsidRDefault="009F54A6" w:rsidP="009F54A6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제작</w:t>
      </w:r>
      <w:r w:rsidRPr="00E261D4">
        <w:rPr>
          <w:szCs w:val="20"/>
        </w:rPr>
        <w:tab/>
        <w:t xml:space="preserve">  ㈜</w:t>
      </w:r>
      <w:proofErr w:type="spellStart"/>
      <w:r w:rsidRPr="00E261D4">
        <w:rPr>
          <w:rFonts w:hint="eastAsia"/>
          <w:szCs w:val="20"/>
        </w:rPr>
        <w:t>케이드래곤</w:t>
      </w:r>
      <w:proofErr w:type="spellEnd"/>
    </w:p>
    <w:p w14:paraId="62588B99" w14:textId="33396573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장르</w:t>
      </w:r>
      <w:r w:rsidRPr="00E261D4">
        <w:rPr>
          <w:szCs w:val="20"/>
        </w:rPr>
        <w:tab/>
        <w:t xml:space="preserve"> </w:t>
      </w:r>
      <w:r w:rsidR="00442186">
        <w:rPr>
          <w:szCs w:val="20"/>
        </w:rPr>
        <w:t xml:space="preserve"> </w:t>
      </w:r>
      <w:r w:rsidR="000141C0" w:rsidRPr="00442186">
        <w:rPr>
          <w:rFonts w:hint="eastAsia"/>
          <w:szCs w:val="20"/>
        </w:rPr>
        <w:t>공포 스릴러</w:t>
      </w:r>
    </w:p>
    <w:p w14:paraId="09C46C59" w14:textId="7927E35B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개봉</w:t>
      </w:r>
      <w:r w:rsidRPr="00E261D4">
        <w:rPr>
          <w:szCs w:val="20"/>
        </w:rPr>
        <w:tab/>
        <w:t xml:space="preserve">  2024</w:t>
      </w:r>
      <w:r w:rsidRPr="00E261D4">
        <w:rPr>
          <w:rFonts w:hint="eastAsia"/>
          <w:szCs w:val="20"/>
        </w:rPr>
        <w:t xml:space="preserve">년 </w:t>
      </w:r>
      <w:r w:rsidRPr="00E261D4">
        <w:rPr>
          <w:szCs w:val="20"/>
        </w:rPr>
        <w:t>12</w:t>
      </w:r>
      <w:r w:rsidRPr="00E261D4">
        <w:rPr>
          <w:rFonts w:hint="eastAsia"/>
          <w:szCs w:val="20"/>
        </w:rPr>
        <w:t>월 예정</w:t>
      </w:r>
    </w:p>
    <w:p w14:paraId="2C1C0883" w14:textId="61276AFA" w:rsidR="00101780" w:rsidRPr="00E261D4" w:rsidRDefault="00101780"/>
    <w:p w14:paraId="403FE026" w14:textId="77777777" w:rsidR="004B41DA" w:rsidRPr="00E261D4" w:rsidRDefault="004B41DA"/>
    <w:p w14:paraId="4A7F65D4" w14:textId="77777777" w:rsidR="009B0AA4" w:rsidRPr="00E261D4" w:rsidRDefault="009B0AA4" w:rsidP="009B0AA4">
      <w:pPr>
        <w:spacing w:after="0"/>
        <w:rPr>
          <w:b/>
          <w:sz w:val="28"/>
          <w:szCs w:val="20"/>
          <w:u w:val="single"/>
        </w:rPr>
      </w:pPr>
      <w:r w:rsidRPr="00E261D4">
        <w:rPr>
          <w:b/>
          <w:sz w:val="28"/>
          <w:szCs w:val="20"/>
          <w:u w:val="single"/>
        </w:rPr>
        <w:t>SYNOPSIS</w:t>
      </w:r>
    </w:p>
    <w:p w14:paraId="5BCDB175" w14:textId="1A32E7F8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 xml:space="preserve">교외에 위치한 오래된 다세대 주택 </w:t>
      </w:r>
      <w:proofErr w:type="spellStart"/>
      <w:r w:rsidRPr="008C1699">
        <w:rPr>
          <w:rFonts w:ascii="맑은 고딕" w:eastAsia="맑은 고딕" w:hAnsi="맑은 고딕" w:hint="eastAsia"/>
          <w:sz w:val="20"/>
          <w:szCs w:val="20"/>
        </w:rPr>
        <w:t>원정빌라</w:t>
      </w:r>
      <w:proofErr w:type="spellEnd"/>
      <w:r w:rsidRPr="008C1699">
        <w:rPr>
          <w:rFonts w:ascii="맑은 고딕" w:eastAsia="맑은 고딕" w:hAnsi="맑은 고딕" w:hint="eastAsia"/>
          <w:sz w:val="20"/>
          <w:szCs w:val="20"/>
        </w:rPr>
        <w:t> 20</w:t>
      </w:r>
      <w:r w:rsidRPr="008C1699">
        <w:rPr>
          <w:rFonts w:ascii="맑은 고딕" w:eastAsia="맑은 고딕" w:hAnsi="맑은 고딕"/>
          <w:sz w:val="20"/>
          <w:szCs w:val="20"/>
        </w:rPr>
        <w:t>3</w:t>
      </w:r>
      <w:r w:rsidRPr="008C1699">
        <w:rPr>
          <w:rFonts w:ascii="맑은 고딕" w:eastAsia="맑은 고딕" w:hAnsi="맑은 고딕" w:hint="eastAsia"/>
          <w:sz w:val="20"/>
          <w:szCs w:val="20"/>
        </w:rPr>
        <w:t>호에 사는 주현은 아픈 어머니와 조카를 돌보며 은행 경비 일과 공인중개사 시험을 병행하는 청년이다.</w:t>
      </w:r>
      <w:r w:rsidR="00A11A6C">
        <w:rPr>
          <w:rFonts w:ascii="맑은 고딕" w:eastAsia="맑은 고딕" w:hAnsi="맑은 고딕"/>
          <w:sz w:val="20"/>
          <w:szCs w:val="20"/>
        </w:rPr>
        <w:t xml:space="preserve"> </w:t>
      </w:r>
    </w:p>
    <w:p w14:paraId="7D1DB316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 xml:space="preserve">순한 성격으로 빌라의 모든 이웃들과 스스럼없이 지내지만, 이기적이고 무례한 위층(303호) 여자 </w:t>
      </w:r>
      <w:proofErr w:type="spellStart"/>
      <w:r w:rsidRPr="008C1699">
        <w:rPr>
          <w:rFonts w:ascii="맑은 고딕" w:eastAsia="맑은 고딕" w:hAnsi="맑은 고딕" w:hint="eastAsia"/>
          <w:sz w:val="20"/>
          <w:szCs w:val="20"/>
        </w:rPr>
        <w:t>신혜와는</w:t>
      </w:r>
      <w:proofErr w:type="spellEnd"/>
      <w:r w:rsidRPr="008C1699">
        <w:rPr>
          <w:rFonts w:ascii="맑은 고딕" w:eastAsia="맑은 고딕" w:hAnsi="맑은 고딕" w:hint="eastAsia"/>
          <w:sz w:val="20"/>
          <w:szCs w:val="20"/>
        </w:rPr>
        <w:t xml:space="preserve"> 주차 문제부터 층간 소음까지 사사건건 부딪힌다.</w:t>
      </w:r>
    </w:p>
    <w:p w14:paraId="776C4E2C" w14:textId="692456DD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어느 날,</w:t>
      </w:r>
      <w:r w:rsidR="00DA3DC9">
        <w:rPr>
          <w:rFonts w:ascii="맑은 고딕" w:eastAsia="맑은 고딕" w:hAnsi="맑은 고딕"/>
          <w:sz w:val="20"/>
          <w:szCs w:val="20"/>
        </w:rPr>
        <w:t xml:space="preserve"> </w:t>
      </w:r>
      <w:r w:rsidRPr="008C1699">
        <w:rPr>
          <w:rFonts w:ascii="맑은 고딕" w:eastAsia="맑은 고딕" w:hAnsi="맑은 고딕" w:hint="eastAsia"/>
          <w:sz w:val="20"/>
          <w:szCs w:val="20"/>
        </w:rPr>
        <w:t xml:space="preserve">주현은 303호 우편함에만 불법 </w:t>
      </w:r>
      <w:proofErr w:type="spellStart"/>
      <w:r w:rsidRPr="008C1699">
        <w:rPr>
          <w:rFonts w:ascii="맑은 고딕" w:eastAsia="맑은 고딕" w:hAnsi="맑은 고딕" w:hint="eastAsia"/>
          <w:sz w:val="20"/>
          <w:szCs w:val="20"/>
        </w:rPr>
        <w:t>전단지를</w:t>
      </w:r>
      <w:proofErr w:type="spellEnd"/>
      <w:r w:rsidRPr="008C1699">
        <w:rPr>
          <w:rFonts w:ascii="맑은 고딕" w:eastAsia="맑은 고딕" w:hAnsi="맑은 고딕" w:hint="eastAsia"/>
          <w:sz w:val="20"/>
          <w:szCs w:val="20"/>
        </w:rPr>
        <w:t xml:space="preserve"> 꽂아 넣는 소심한 복수를 하고, 이는 뜻밖에 위층 여자의 광기를 건드리는 도화선이 되어 이웃은 물론 주현의 가족까지 위험에 빠트리게 된다.</w:t>
      </w:r>
    </w:p>
    <w:p w14:paraId="10FFDF81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 </w:t>
      </w:r>
    </w:p>
    <w:p w14:paraId="432E1288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“나 때문이에요.</w:t>
      </w:r>
    </w:p>
    <w:p w14:paraId="5989CDDC" w14:textId="5D9A46A0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 xml:space="preserve">내가 그 종이를 넣으면 안 되는 </w:t>
      </w:r>
      <w:proofErr w:type="gramStart"/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건데…</w:t>
      </w:r>
      <w:proofErr w:type="gramEnd"/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”</w:t>
      </w:r>
    </w:p>
    <w:p w14:paraId="55D0B139" w14:textId="77777777" w:rsidR="00D43780" w:rsidRPr="00F87008" w:rsidRDefault="00D43780" w:rsidP="009B0AA4">
      <w:pPr>
        <w:spacing w:after="0"/>
        <w:rPr>
          <w:szCs w:val="20"/>
        </w:rPr>
      </w:pPr>
    </w:p>
    <w:p w14:paraId="5D984AA7" w14:textId="33A83E60" w:rsidR="008B391D" w:rsidRPr="00E261D4" w:rsidRDefault="008B391D" w:rsidP="00F90654">
      <w:pPr>
        <w:pStyle w:val="a8"/>
        <w:wordWrap w:val="0"/>
        <w:spacing w:before="0" w:beforeAutospacing="0" w:after="0" w:afterAutospacing="0"/>
        <w:jc w:val="center"/>
        <w:rPr>
          <w:rFonts w:asciiTheme="minorEastAsia" w:eastAsiaTheme="minorEastAsia" w:hAnsiTheme="minorEastAsia" w:cstheme="minorBidi"/>
          <w:kern w:val="24"/>
          <w:sz w:val="20"/>
          <w:szCs w:val="20"/>
        </w:rPr>
      </w:pPr>
    </w:p>
    <w:p w14:paraId="4776DBCE" w14:textId="77777777" w:rsidR="008B391D" w:rsidRPr="00E261D4" w:rsidRDefault="008B391D" w:rsidP="00C0149B">
      <w:pPr>
        <w:spacing w:after="0"/>
        <w:jc w:val="center"/>
        <w:rPr>
          <w:szCs w:val="20"/>
        </w:rPr>
      </w:pPr>
    </w:p>
    <w:p w14:paraId="27A260EC" w14:textId="5AAA8DD7" w:rsidR="008B391D" w:rsidRPr="00E261D4" w:rsidRDefault="008B391D" w:rsidP="00C0149B">
      <w:pPr>
        <w:spacing w:after="0"/>
        <w:jc w:val="center"/>
        <w:rPr>
          <w:b/>
          <w:szCs w:val="20"/>
        </w:rPr>
      </w:pPr>
      <w:r w:rsidRPr="00E261D4">
        <w:rPr>
          <w:rFonts w:hint="eastAsia"/>
          <w:b/>
          <w:szCs w:val="20"/>
        </w:rPr>
        <w:t xml:space="preserve">문의사항은 </w:t>
      </w:r>
      <w:proofErr w:type="spellStart"/>
      <w:r w:rsidRPr="00E261D4">
        <w:rPr>
          <w:rFonts w:hint="eastAsia"/>
          <w:b/>
          <w:szCs w:val="20"/>
        </w:rPr>
        <w:t>플래닛</w:t>
      </w:r>
      <w:proofErr w:type="spellEnd"/>
      <w:r w:rsidRPr="00E261D4">
        <w:rPr>
          <w:rFonts w:hint="eastAsia"/>
          <w:b/>
          <w:szCs w:val="20"/>
        </w:rPr>
        <w:t xml:space="preserve"> </w:t>
      </w:r>
      <w:proofErr w:type="spellStart"/>
      <w:r w:rsidRPr="00E261D4">
        <w:rPr>
          <w:b/>
          <w:szCs w:val="20"/>
        </w:rPr>
        <w:t>PlanIt</w:t>
      </w:r>
      <w:proofErr w:type="spellEnd"/>
      <w:r w:rsidRPr="00E261D4">
        <w:rPr>
          <w:b/>
          <w:szCs w:val="20"/>
        </w:rPr>
        <w:t xml:space="preserve"> (010</w:t>
      </w:r>
      <w:r w:rsidR="0053257B" w:rsidRPr="00E261D4">
        <w:rPr>
          <w:b/>
          <w:szCs w:val="20"/>
        </w:rPr>
        <w:t>-3426-</w:t>
      </w:r>
      <w:r w:rsidRPr="00E261D4">
        <w:rPr>
          <w:b/>
          <w:szCs w:val="20"/>
        </w:rPr>
        <w:t>0669</w:t>
      </w:r>
      <w:r w:rsidR="00A20FCA" w:rsidRPr="00E261D4">
        <w:rPr>
          <w:b/>
          <w:szCs w:val="20"/>
        </w:rPr>
        <w:t>, 010-9600-9717</w:t>
      </w:r>
      <w:r w:rsidR="00F92B2C" w:rsidRPr="00E261D4">
        <w:rPr>
          <w:b/>
          <w:szCs w:val="20"/>
        </w:rPr>
        <w:t>)</w:t>
      </w:r>
      <w:r w:rsidRPr="00E261D4">
        <w:rPr>
          <w:rFonts w:hint="eastAsia"/>
          <w:b/>
          <w:szCs w:val="20"/>
        </w:rPr>
        <w:t>으로 연락바랍니다.</w:t>
      </w:r>
    </w:p>
    <w:sectPr w:rsidR="008B391D" w:rsidRPr="00E261D4" w:rsidSect="0015216B">
      <w:footerReference w:type="default" r:id="rId9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FCE53" w14:textId="77777777" w:rsidR="00E9194B" w:rsidRDefault="00E9194B" w:rsidP="00540963">
      <w:pPr>
        <w:spacing w:after="0" w:line="240" w:lineRule="auto"/>
      </w:pPr>
      <w:r>
        <w:separator/>
      </w:r>
    </w:p>
  </w:endnote>
  <w:endnote w:type="continuationSeparator" w:id="0">
    <w:p w14:paraId="1424F75E" w14:textId="77777777" w:rsidR="00E9194B" w:rsidRDefault="00E9194B" w:rsidP="00540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2081117"/>
      <w:docPartObj>
        <w:docPartGallery w:val="Page Numbers (Bottom of Page)"/>
        <w:docPartUnique/>
      </w:docPartObj>
    </w:sdtPr>
    <w:sdtEndPr/>
    <w:sdtContent>
      <w:p w14:paraId="336685FA" w14:textId="23EA6BAF" w:rsidR="00FD7C6A" w:rsidRDefault="00FD7C6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8D9" w:rsidRPr="00C638D9">
          <w:rPr>
            <w:noProof/>
            <w:lang w:val="ko-KR"/>
          </w:rPr>
          <w:t>3</w:t>
        </w:r>
        <w:r>
          <w:fldChar w:fldCharType="end"/>
        </w:r>
      </w:p>
    </w:sdtContent>
  </w:sdt>
  <w:p w14:paraId="7F2E9059" w14:textId="77777777" w:rsidR="00FD7C6A" w:rsidRDefault="00FD7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7EE9C" w14:textId="77777777" w:rsidR="00E9194B" w:rsidRDefault="00E9194B" w:rsidP="00540963">
      <w:pPr>
        <w:spacing w:after="0" w:line="240" w:lineRule="auto"/>
      </w:pPr>
      <w:r>
        <w:separator/>
      </w:r>
    </w:p>
  </w:footnote>
  <w:footnote w:type="continuationSeparator" w:id="0">
    <w:p w14:paraId="17619F71" w14:textId="77777777" w:rsidR="00E9194B" w:rsidRDefault="00E9194B" w:rsidP="005409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33FF3"/>
    <w:multiLevelType w:val="hybridMultilevel"/>
    <w:tmpl w:val="7F4045CA"/>
    <w:lvl w:ilvl="0" w:tplc="C2B8B5A8">
      <w:start w:val="10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9CB2FF1"/>
    <w:multiLevelType w:val="hybridMultilevel"/>
    <w:tmpl w:val="F5A6706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4A33387"/>
    <w:multiLevelType w:val="hybridMultilevel"/>
    <w:tmpl w:val="15641CDE"/>
    <w:lvl w:ilvl="0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3" w15:restartNumberingAfterBreak="0">
    <w:nsid w:val="6B463C9F"/>
    <w:multiLevelType w:val="hybridMultilevel"/>
    <w:tmpl w:val="CC94F60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4096" w:nlCheck="1" w:checkStyle="0"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2F"/>
    <w:rsid w:val="00003918"/>
    <w:rsid w:val="000073C9"/>
    <w:rsid w:val="000141C0"/>
    <w:rsid w:val="00014C2F"/>
    <w:rsid w:val="00023286"/>
    <w:rsid w:val="00026D46"/>
    <w:rsid w:val="00030DD9"/>
    <w:rsid w:val="00031A97"/>
    <w:rsid w:val="00034CAC"/>
    <w:rsid w:val="00042978"/>
    <w:rsid w:val="000554FD"/>
    <w:rsid w:val="000611DB"/>
    <w:rsid w:val="0006481B"/>
    <w:rsid w:val="0007085C"/>
    <w:rsid w:val="00070BAF"/>
    <w:rsid w:val="000712D4"/>
    <w:rsid w:val="000737C1"/>
    <w:rsid w:val="00073846"/>
    <w:rsid w:val="00077DA1"/>
    <w:rsid w:val="000852CF"/>
    <w:rsid w:val="00085B9A"/>
    <w:rsid w:val="00090A99"/>
    <w:rsid w:val="0009265E"/>
    <w:rsid w:val="000942CC"/>
    <w:rsid w:val="00095D7F"/>
    <w:rsid w:val="00095F07"/>
    <w:rsid w:val="00096730"/>
    <w:rsid w:val="0009747D"/>
    <w:rsid w:val="0009751A"/>
    <w:rsid w:val="000A2659"/>
    <w:rsid w:val="000A576C"/>
    <w:rsid w:val="000B0669"/>
    <w:rsid w:val="000B074B"/>
    <w:rsid w:val="000B39E5"/>
    <w:rsid w:val="000B4A97"/>
    <w:rsid w:val="000B5CA7"/>
    <w:rsid w:val="000C082C"/>
    <w:rsid w:val="000C5652"/>
    <w:rsid w:val="000D0B07"/>
    <w:rsid w:val="000D0E1E"/>
    <w:rsid w:val="000D1DAE"/>
    <w:rsid w:val="000D6418"/>
    <w:rsid w:val="000E091E"/>
    <w:rsid w:val="000E0C9E"/>
    <w:rsid w:val="000E1C39"/>
    <w:rsid w:val="000E7A61"/>
    <w:rsid w:val="000F5626"/>
    <w:rsid w:val="000F6301"/>
    <w:rsid w:val="00100D7F"/>
    <w:rsid w:val="00101780"/>
    <w:rsid w:val="00104140"/>
    <w:rsid w:val="001116DE"/>
    <w:rsid w:val="0011473D"/>
    <w:rsid w:val="00114B52"/>
    <w:rsid w:val="00120E9B"/>
    <w:rsid w:val="00123644"/>
    <w:rsid w:val="001263F7"/>
    <w:rsid w:val="001304C2"/>
    <w:rsid w:val="00132662"/>
    <w:rsid w:val="00134D66"/>
    <w:rsid w:val="00134FC9"/>
    <w:rsid w:val="00136323"/>
    <w:rsid w:val="00145196"/>
    <w:rsid w:val="00150F59"/>
    <w:rsid w:val="00151DDB"/>
    <w:rsid w:val="0015216B"/>
    <w:rsid w:val="00152C8E"/>
    <w:rsid w:val="0015328A"/>
    <w:rsid w:val="00164BB4"/>
    <w:rsid w:val="0016686F"/>
    <w:rsid w:val="00166BFD"/>
    <w:rsid w:val="00170CC3"/>
    <w:rsid w:val="00173184"/>
    <w:rsid w:val="00173CEE"/>
    <w:rsid w:val="001743C9"/>
    <w:rsid w:val="00177676"/>
    <w:rsid w:val="001816B8"/>
    <w:rsid w:val="00182443"/>
    <w:rsid w:val="0018591E"/>
    <w:rsid w:val="00190BE8"/>
    <w:rsid w:val="00190FD7"/>
    <w:rsid w:val="00192D38"/>
    <w:rsid w:val="00194606"/>
    <w:rsid w:val="00195086"/>
    <w:rsid w:val="0019694A"/>
    <w:rsid w:val="001B69A2"/>
    <w:rsid w:val="001D3312"/>
    <w:rsid w:val="001D7B7A"/>
    <w:rsid w:val="001E2F48"/>
    <w:rsid w:val="001E5F24"/>
    <w:rsid w:val="001E6ECF"/>
    <w:rsid w:val="001F0DC8"/>
    <w:rsid w:val="001F4DA5"/>
    <w:rsid w:val="001F56BE"/>
    <w:rsid w:val="001F793A"/>
    <w:rsid w:val="0020675F"/>
    <w:rsid w:val="00211CB8"/>
    <w:rsid w:val="00217344"/>
    <w:rsid w:val="00220BBD"/>
    <w:rsid w:val="00226662"/>
    <w:rsid w:val="00227792"/>
    <w:rsid w:val="00231E1A"/>
    <w:rsid w:val="00233130"/>
    <w:rsid w:val="00242A96"/>
    <w:rsid w:val="00242BF7"/>
    <w:rsid w:val="00242DD9"/>
    <w:rsid w:val="00245FE4"/>
    <w:rsid w:val="002472BE"/>
    <w:rsid w:val="002501E9"/>
    <w:rsid w:val="00250498"/>
    <w:rsid w:val="0025435C"/>
    <w:rsid w:val="002622FF"/>
    <w:rsid w:val="002624D0"/>
    <w:rsid w:val="002645AD"/>
    <w:rsid w:val="0026506F"/>
    <w:rsid w:val="00265187"/>
    <w:rsid w:val="00267E27"/>
    <w:rsid w:val="00273E89"/>
    <w:rsid w:val="002808CE"/>
    <w:rsid w:val="00282F48"/>
    <w:rsid w:val="00287A83"/>
    <w:rsid w:val="00287D93"/>
    <w:rsid w:val="00292FDF"/>
    <w:rsid w:val="00293ED7"/>
    <w:rsid w:val="00296EF7"/>
    <w:rsid w:val="002A59C0"/>
    <w:rsid w:val="002A5F08"/>
    <w:rsid w:val="002A6CC4"/>
    <w:rsid w:val="002B013D"/>
    <w:rsid w:val="002B244A"/>
    <w:rsid w:val="002B3C77"/>
    <w:rsid w:val="002B4AD5"/>
    <w:rsid w:val="002B5F32"/>
    <w:rsid w:val="002B60DC"/>
    <w:rsid w:val="002B7036"/>
    <w:rsid w:val="002C0094"/>
    <w:rsid w:val="002C5EB3"/>
    <w:rsid w:val="002C5F4D"/>
    <w:rsid w:val="002C738B"/>
    <w:rsid w:val="002D1A48"/>
    <w:rsid w:val="002D1C8D"/>
    <w:rsid w:val="002E7317"/>
    <w:rsid w:val="002F2776"/>
    <w:rsid w:val="002F2DB5"/>
    <w:rsid w:val="002F38C2"/>
    <w:rsid w:val="002F4683"/>
    <w:rsid w:val="002F4A92"/>
    <w:rsid w:val="002F7BC5"/>
    <w:rsid w:val="00300FEB"/>
    <w:rsid w:val="00303620"/>
    <w:rsid w:val="00305C10"/>
    <w:rsid w:val="00306064"/>
    <w:rsid w:val="003105F9"/>
    <w:rsid w:val="00320D92"/>
    <w:rsid w:val="003255DD"/>
    <w:rsid w:val="00327740"/>
    <w:rsid w:val="0033354A"/>
    <w:rsid w:val="0033365E"/>
    <w:rsid w:val="00335927"/>
    <w:rsid w:val="003362F6"/>
    <w:rsid w:val="00340841"/>
    <w:rsid w:val="00341688"/>
    <w:rsid w:val="003462C0"/>
    <w:rsid w:val="00347758"/>
    <w:rsid w:val="00347E3D"/>
    <w:rsid w:val="00351FA5"/>
    <w:rsid w:val="00356D4D"/>
    <w:rsid w:val="00356E41"/>
    <w:rsid w:val="00360555"/>
    <w:rsid w:val="00361CC0"/>
    <w:rsid w:val="00366798"/>
    <w:rsid w:val="00371480"/>
    <w:rsid w:val="00374B58"/>
    <w:rsid w:val="00386058"/>
    <w:rsid w:val="003A0F3A"/>
    <w:rsid w:val="003A1028"/>
    <w:rsid w:val="003A26E7"/>
    <w:rsid w:val="003A2948"/>
    <w:rsid w:val="003A30E6"/>
    <w:rsid w:val="003A580D"/>
    <w:rsid w:val="003A6D46"/>
    <w:rsid w:val="003B23DD"/>
    <w:rsid w:val="003B2407"/>
    <w:rsid w:val="003C1CDA"/>
    <w:rsid w:val="003D15FB"/>
    <w:rsid w:val="003D4830"/>
    <w:rsid w:val="003D7CC9"/>
    <w:rsid w:val="003E0C3E"/>
    <w:rsid w:val="003E36C4"/>
    <w:rsid w:val="003E5A68"/>
    <w:rsid w:val="003E7554"/>
    <w:rsid w:val="003F2D90"/>
    <w:rsid w:val="003F4568"/>
    <w:rsid w:val="003F5472"/>
    <w:rsid w:val="003F6BC4"/>
    <w:rsid w:val="003F7ACC"/>
    <w:rsid w:val="004015D0"/>
    <w:rsid w:val="00404218"/>
    <w:rsid w:val="00412017"/>
    <w:rsid w:val="0041353B"/>
    <w:rsid w:val="00415551"/>
    <w:rsid w:val="00415E8A"/>
    <w:rsid w:val="00416574"/>
    <w:rsid w:val="00416881"/>
    <w:rsid w:val="0042031D"/>
    <w:rsid w:val="00420637"/>
    <w:rsid w:val="00431858"/>
    <w:rsid w:val="00431E67"/>
    <w:rsid w:val="00432381"/>
    <w:rsid w:val="004330EC"/>
    <w:rsid w:val="00433184"/>
    <w:rsid w:val="00435A95"/>
    <w:rsid w:val="004371AA"/>
    <w:rsid w:val="00437F80"/>
    <w:rsid w:val="004411DD"/>
    <w:rsid w:val="00441A63"/>
    <w:rsid w:val="00442186"/>
    <w:rsid w:val="0044334E"/>
    <w:rsid w:val="004433C6"/>
    <w:rsid w:val="00445423"/>
    <w:rsid w:val="004465B4"/>
    <w:rsid w:val="00447C67"/>
    <w:rsid w:val="00450C9D"/>
    <w:rsid w:val="0045236E"/>
    <w:rsid w:val="004531E9"/>
    <w:rsid w:val="004540D8"/>
    <w:rsid w:val="004611C9"/>
    <w:rsid w:val="00461E06"/>
    <w:rsid w:val="00464F8E"/>
    <w:rsid w:val="00466E58"/>
    <w:rsid w:val="00470AD1"/>
    <w:rsid w:val="00472E41"/>
    <w:rsid w:val="0047452F"/>
    <w:rsid w:val="0048000F"/>
    <w:rsid w:val="00482A03"/>
    <w:rsid w:val="0048311D"/>
    <w:rsid w:val="004839FA"/>
    <w:rsid w:val="00483D12"/>
    <w:rsid w:val="00485B08"/>
    <w:rsid w:val="004860D8"/>
    <w:rsid w:val="00486324"/>
    <w:rsid w:val="00486632"/>
    <w:rsid w:val="00486FF7"/>
    <w:rsid w:val="00487B37"/>
    <w:rsid w:val="00487F03"/>
    <w:rsid w:val="00491CA0"/>
    <w:rsid w:val="004949F6"/>
    <w:rsid w:val="00495A5F"/>
    <w:rsid w:val="004A1037"/>
    <w:rsid w:val="004A5D95"/>
    <w:rsid w:val="004A7677"/>
    <w:rsid w:val="004B087C"/>
    <w:rsid w:val="004B0A53"/>
    <w:rsid w:val="004B15CF"/>
    <w:rsid w:val="004B41DA"/>
    <w:rsid w:val="004B4440"/>
    <w:rsid w:val="004B462E"/>
    <w:rsid w:val="004B5CE2"/>
    <w:rsid w:val="004B75E3"/>
    <w:rsid w:val="004C078D"/>
    <w:rsid w:val="004C6D83"/>
    <w:rsid w:val="004D0C79"/>
    <w:rsid w:val="004D133D"/>
    <w:rsid w:val="004D243F"/>
    <w:rsid w:val="004D5AEC"/>
    <w:rsid w:val="004E0D9A"/>
    <w:rsid w:val="004E4D6D"/>
    <w:rsid w:val="004F3946"/>
    <w:rsid w:val="004F3DF6"/>
    <w:rsid w:val="004F461F"/>
    <w:rsid w:val="004F5F73"/>
    <w:rsid w:val="00500942"/>
    <w:rsid w:val="005033CD"/>
    <w:rsid w:val="0050431E"/>
    <w:rsid w:val="00504632"/>
    <w:rsid w:val="00504A26"/>
    <w:rsid w:val="00510F41"/>
    <w:rsid w:val="00511DD6"/>
    <w:rsid w:val="005173B1"/>
    <w:rsid w:val="00522958"/>
    <w:rsid w:val="00524D09"/>
    <w:rsid w:val="00525458"/>
    <w:rsid w:val="00525643"/>
    <w:rsid w:val="00527049"/>
    <w:rsid w:val="00530290"/>
    <w:rsid w:val="005312D8"/>
    <w:rsid w:val="00531C0C"/>
    <w:rsid w:val="0053257B"/>
    <w:rsid w:val="00533E71"/>
    <w:rsid w:val="00536FCF"/>
    <w:rsid w:val="005379C8"/>
    <w:rsid w:val="00537F8F"/>
    <w:rsid w:val="00540963"/>
    <w:rsid w:val="00556F25"/>
    <w:rsid w:val="00561075"/>
    <w:rsid w:val="005624EB"/>
    <w:rsid w:val="00565A00"/>
    <w:rsid w:val="005737B5"/>
    <w:rsid w:val="00576AAF"/>
    <w:rsid w:val="0057786F"/>
    <w:rsid w:val="00586344"/>
    <w:rsid w:val="005901E5"/>
    <w:rsid w:val="00590588"/>
    <w:rsid w:val="00597B5B"/>
    <w:rsid w:val="005A1DAE"/>
    <w:rsid w:val="005A30DB"/>
    <w:rsid w:val="005A6BBE"/>
    <w:rsid w:val="005B1676"/>
    <w:rsid w:val="005B1EB7"/>
    <w:rsid w:val="005B2624"/>
    <w:rsid w:val="005B3F99"/>
    <w:rsid w:val="005C1080"/>
    <w:rsid w:val="005C3F87"/>
    <w:rsid w:val="005C7EFC"/>
    <w:rsid w:val="005D2545"/>
    <w:rsid w:val="005D28B6"/>
    <w:rsid w:val="005D31F1"/>
    <w:rsid w:val="005D5151"/>
    <w:rsid w:val="005D52A8"/>
    <w:rsid w:val="005D5DBC"/>
    <w:rsid w:val="005E5E50"/>
    <w:rsid w:val="005E6A5C"/>
    <w:rsid w:val="005F28C2"/>
    <w:rsid w:val="00613E7E"/>
    <w:rsid w:val="00614D7E"/>
    <w:rsid w:val="00615B70"/>
    <w:rsid w:val="00616AAA"/>
    <w:rsid w:val="00616D05"/>
    <w:rsid w:val="00617FD6"/>
    <w:rsid w:val="006212BF"/>
    <w:rsid w:val="00621539"/>
    <w:rsid w:val="0062169F"/>
    <w:rsid w:val="006255C6"/>
    <w:rsid w:val="00626F05"/>
    <w:rsid w:val="00627B3F"/>
    <w:rsid w:val="00631CDE"/>
    <w:rsid w:val="006360FB"/>
    <w:rsid w:val="00636BCF"/>
    <w:rsid w:val="00643325"/>
    <w:rsid w:val="0064500C"/>
    <w:rsid w:val="00646FE8"/>
    <w:rsid w:val="006606F9"/>
    <w:rsid w:val="006650DC"/>
    <w:rsid w:val="00666584"/>
    <w:rsid w:val="00671084"/>
    <w:rsid w:val="00671D34"/>
    <w:rsid w:val="00676D7A"/>
    <w:rsid w:val="0067752A"/>
    <w:rsid w:val="00677DCB"/>
    <w:rsid w:val="00677F95"/>
    <w:rsid w:val="006860CB"/>
    <w:rsid w:val="0068765F"/>
    <w:rsid w:val="00687B01"/>
    <w:rsid w:val="006949AF"/>
    <w:rsid w:val="00695575"/>
    <w:rsid w:val="006969E5"/>
    <w:rsid w:val="006A4A18"/>
    <w:rsid w:val="006A4B90"/>
    <w:rsid w:val="006B214A"/>
    <w:rsid w:val="006C03FC"/>
    <w:rsid w:val="006C1EC8"/>
    <w:rsid w:val="006C4E2C"/>
    <w:rsid w:val="006C6535"/>
    <w:rsid w:val="006D0309"/>
    <w:rsid w:val="006D05D2"/>
    <w:rsid w:val="006D7598"/>
    <w:rsid w:val="006E0280"/>
    <w:rsid w:val="006E41B9"/>
    <w:rsid w:val="006E4CE5"/>
    <w:rsid w:val="006E6AF1"/>
    <w:rsid w:val="006E7B60"/>
    <w:rsid w:val="006E7DE7"/>
    <w:rsid w:val="006E7EB9"/>
    <w:rsid w:val="006F2FAA"/>
    <w:rsid w:val="006F3B68"/>
    <w:rsid w:val="006F5345"/>
    <w:rsid w:val="006F6BEC"/>
    <w:rsid w:val="00703DE8"/>
    <w:rsid w:val="0071012C"/>
    <w:rsid w:val="00710E08"/>
    <w:rsid w:val="0071569E"/>
    <w:rsid w:val="00715F47"/>
    <w:rsid w:val="00725021"/>
    <w:rsid w:val="00725EF6"/>
    <w:rsid w:val="007314C7"/>
    <w:rsid w:val="007317EE"/>
    <w:rsid w:val="0073445E"/>
    <w:rsid w:val="00735381"/>
    <w:rsid w:val="0073756B"/>
    <w:rsid w:val="00740FCE"/>
    <w:rsid w:val="00741A54"/>
    <w:rsid w:val="00750E00"/>
    <w:rsid w:val="00753065"/>
    <w:rsid w:val="0076231C"/>
    <w:rsid w:val="00763F02"/>
    <w:rsid w:val="00764F60"/>
    <w:rsid w:val="007667C1"/>
    <w:rsid w:val="0076754C"/>
    <w:rsid w:val="00767D6D"/>
    <w:rsid w:val="007717F5"/>
    <w:rsid w:val="00773118"/>
    <w:rsid w:val="00776896"/>
    <w:rsid w:val="00792DAC"/>
    <w:rsid w:val="00794852"/>
    <w:rsid w:val="00795AAA"/>
    <w:rsid w:val="007A2361"/>
    <w:rsid w:val="007A24F9"/>
    <w:rsid w:val="007A2C9D"/>
    <w:rsid w:val="007A3AE3"/>
    <w:rsid w:val="007B0B1E"/>
    <w:rsid w:val="007B177B"/>
    <w:rsid w:val="007B414A"/>
    <w:rsid w:val="007B5A3F"/>
    <w:rsid w:val="007B6EF0"/>
    <w:rsid w:val="007C2440"/>
    <w:rsid w:val="007C4D00"/>
    <w:rsid w:val="007C752B"/>
    <w:rsid w:val="007C7942"/>
    <w:rsid w:val="007D49CB"/>
    <w:rsid w:val="007D7205"/>
    <w:rsid w:val="007E0FEE"/>
    <w:rsid w:val="007F12CF"/>
    <w:rsid w:val="007F2043"/>
    <w:rsid w:val="007F2D09"/>
    <w:rsid w:val="007F49C8"/>
    <w:rsid w:val="007F54C0"/>
    <w:rsid w:val="007F5866"/>
    <w:rsid w:val="0081537A"/>
    <w:rsid w:val="00815807"/>
    <w:rsid w:val="00816782"/>
    <w:rsid w:val="00821CD4"/>
    <w:rsid w:val="00823DC2"/>
    <w:rsid w:val="00827427"/>
    <w:rsid w:val="00832646"/>
    <w:rsid w:val="00833A9A"/>
    <w:rsid w:val="00833B2E"/>
    <w:rsid w:val="00837118"/>
    <w:rsid w:val="00851C3D"/>
    <w:rsid w:val="00857D2C"/>
    <w:rsid w:val="00862A38"/>
    <w:rsid w:val="0086497B"/>
    <w:rsid w:val="008727C6"/>
    <w:rsid w:val="00873D2A"/>
    <w:rsid w:val="008811EE"/>
    <w:rsid w:val="00882147"/>
    <w:rsid w:val="0088313E"/>
    <w:rsid w:val="008856D5"/>
    <w:rsid w:val="00887544"/>
    <w:rsid w:val="00892211"/>
    <w:rsid w:val="00895D6A"/>
    <w:rsid w:val="00895FEF"/>
    <w:rsid w:val="008A0C14"/>
    <w:rsid w:val="008A4B2E"/>
    <w:rsid w:val="008A78DA"/>
    <w:rsid w:val="008B391D"/>
    <w:rsid w:val="008C0647"/>
    <w:rsid w:val="008C1030"/>
    <w:rsid w:val="008C1699"/>
    <w:rsid w:val="008C24D8"/>
    <w:rsid w:val="008C2BEB"/>
    <w:rsid w:val="008C5EB7"/>
    <w:rsid w:val="008D21F8"/>
    <w:rsid w:val="008D6CF1"/>
    <w:rsid w:val="008D7E8D"/>
    <w:rsid w:val="008E40A6"/>
    <w:rsid w:val="008E7015"/>
    <w:rsid w:val="008F35FE"/>
    <w:rsid w:val="008F5DD1"/>
    <w:rsid w:val="008F6181"/>
    <w:rsid w:val="008F6A80"/>
    <w:rsid w:val="00903F85"/>
    <w:rsid w:val="00905287"/>
    <w:rsid w:val="00905E05"/>
    <w:rsid w:val="00906E1E"/>
    <w:rsid w:val="00910D7C"/>
    <w:rsid w:val="009139A8"/>
    <w:rsid w:val="00915566"/>
    <w:rsid w:val="00922068"/>
    <w:rsid w:val="00922B6A"/>
    <w:rsid w:val="009255C7"/>
    <w:rsid w:val="00930602"/>
    <w:rsid w:val="009341A1"/>
    <w:rsid w:val="00947937"/>
    <w:rsid w:val="00953739"/>
    <w:rsid w:val="00953AF5"/>
    <w:rsid w:val="00953E9D"/>
    <w:rsid w:val="0095469E"/>
    <w:rsid w:val="009566EE"/>
    <w:rsid w:val="00963A11"/>
    <w:rsid w:val="0096418F"/>
    <w:rsid w:val="00964AF9"/>
    <w:rsid w:val="00967FF4"/>
    <w:rsid w:val="009730BE"/>
    <w:rsid w:val="00977AB0"/>
    <w:rsid w:val="00977CA9"/>
    <w:rsid w:val="00982E2E"/>
    <w:rsid w:val="00983BC1"/>
    <w:rsid w:val="00984EB4"/>
    <w:rsid w:val="009860B0"/>
    <w:rsid w:val="00986C92"/>
    <w:rsid w:val="0099101B"/>
    <w:rsid w:val="00992B65"/>
    <w:rsid w:val="00992E56"/>
    <w:rsid w:val="009A0FCE"/>
    <w:rsid w:val="009A4CB2"/>
    <w:rsid w:val="009A6321"/>
    <w:rsid w:val="009B0AA4"/>
    <w:rsid w:val="009B34C0"/>
    <w:rsid w:val="009B3E03"/>
    <w:rsid w:val="009B7B5B"/>
    <w:rsid w:val="009C136C"/>
    <w:rsid w:val="009C5416"/>
    <w:rsid w:val="009D2DA2"/>
    <w:rsid w:val="009D5478"/>
    <w:rsid w:val="009E0DC4"/>
    <w:rsid w:val="009F54A6"/>
    <w:rsid w:val="009F5BF6"/>
    <w:rsid w:val="009F6523"/>
    <w:rsid w:val="009F77BC"/>
    <w:rsid w:val="00A01255"/>
    <w:rsid w:val="00A033BC"/>
    <w:rsid w:val="00A11A6C"/>
    <w:rsid w:val="00A1236E"/>
    <w:rsid w:val="00A20FCA"/>
    <w:rsid w:val="00A230F1"/>
    <w:rsid w:val="00A2641A"/>
    <w:rsid w:val="00A268AA"/>
    <w:rsid w:val="00A30AE3"/>
    <w:rsid w:val="00A30AF2"/>
    <w:rsid w:val="00A30BAF"/>
    <w:rsid w:val="00A31DFE"/>
    <w:rsid w:val="00A32E4C"/>
    <w:rsid w:val="00A35473"/>
    <w:rsid w:val="00A37848"/>
    <w:rsid w:val="00A4103A"/>
    <w:rsid w:val="00A43528"/>
    <w:rsid w:val="00A43AB8"/>
    <w:rsid w:val="00A445D7"/>
    <w:rsid w:val="00A44BDD"/>
    <w:rsid w:val="00A4553E"/>
    <w:rsid w:val="00A51A98"/>
    <w:rsid w:val="00A51BED"/>
    <w:rsid w:val="00A56839"/>
    <w:rsid w:val="00A57098"/>
    <w:rsid w:val="00A62217"/>
    <w:rsid w:val="00A67AB4"/>
    <w:rsid w:val="00A82613"/>
    <w:rsid w:val="00A82ABD"/>
    <w:rsid w:val="00A85A01"/>
    <w:rsid w:val="00A86234"/>
    <w:rsid w:val="00A91432"/>
    <w:rsid w:val="00A94244"/>
    <w:rsid w:val="00AA0503"/>
    <w:rsid w:val="00AA0A1A"/>
    <w:rsid w:val="00AA2044"/>
    <w:rsid w:val="00AA4D34"/>
    <w:rsid w:val="00AA6FA6"/>
    <w:rsid w:val="00AB0663"/>
    <w:rsid w:val="00AB1AAF"/>
    <w:rsid w:val="00AB6CBD"/>
    <w:rsid w:val="00AC4DE9"/>
    <w:rsid w:val="00AD3A50"/>
    <w:rsid w:val="00AE1DE8"/>
    <w:rsid w:val="00AE69AB"/>
    <w:rsid w:val="00AE7C47"/>
    <w:rsid w:val="00AF05D7"/>
    <w:rsid w:val="00AF3FB1"/>
    <w:rsid w:val="00AF69E4"/>
    <w:rsid w:val="00B1187B"/>
    <w:rsid w:val="00B12C8D"/>
    <w:rsid w:val="00B12E38"/>
    <w:rsid w:val="00B165C0"/>
    <w:rsid w:val="00B2160B"/>
    <w:rsid w:val="00B23A5A"/>
    <w:rsid w:val="00B24BB9"/>
    <w:rsid w:val="00B26DBF"/>
    <w:rsid w:val="00B30315"/>
    <w:rsid w:val="00B32305"/>
    <w:rsid w:val="00B33DCA"/>
    <w:rsid w:val="00B34C3B"/>
    <w:rsid w:val="00B44A0C"/>
    <w:rsid w:val="00B50B7A"/>
    <w:rsid w:val="00B526E8"/>
    <w:rsid w:val="00B54367"/>
    <w:rsid w:val="00B5664F"/>
    <w:rsid w:val="00B60102"/>
    <w:rsid w:val="00B613C7"/>
    <w:rsid w:val="00B63E42"/>
    <w:rsid w:val="00B64022"/>
    <w:rsid w:val="00B65E0F"/>
    <w:rsid w:val="00B73789"/>
    <w:rsid w:val="00B76816"/>
    <w:rsid w:val="00B80500"/>
    <w:rsid w:val="00B812F1"/>
    <w:rsid w:val="00B82A61"/>
    <w:rsid w:val="00B83AA6"/>
    <w:rsid w:val="00B85473"/>
    <w:rsid w:val="00B869F3"/>
    <w:rsid w:val="00B92D1C"/>
    <w:rsid w:val="00B92DA7"/>
    <w:rsid w:val="00B944A9"/>
    <w:rsid w:val="00B945F4"/>
    <w:rsid w:val="00B94DC1"/>
    <w:rsid w:val="00B950FB"/>
    <w:rsid w:val="00B97F85"/>
    <w:rsid w:val="00BA0706"/>
    <w:rsid w:val="00BA17D1"/>
    <w:rsid w:val="00BA62C7"/>
    <w:rsid w:val="00BA6BEE"/>
    <w:rsid w:val="00BA7262"/>
    <w:rsid w:val="00BB2273"/>
    <w:rsid w:val="00BB2962"/>
    <w:rsid w:val="00BB38E7"/>
    <w:rsid w:val="00BB397F"/>
    <w:rsid w:val="00BB70E2"/>
    <w:rsid w:val="00BC0DE2"/>
    <w:rsid w:val="00BC3FA5"/>
    <w:rsid w:val="00BC6D81"/>
    <w:rsid w:val="00BC72B3"/>
    <w:rsid w:val="00BD0792"/>
    <w:rsid w:val="00BD19D6"/>
    <w:rsid w:val="00BD5E54"/>
    <w:rsid w:val="00BE365B"/>
    <w:rsid w:val="00BE3D96"/>
    <w:rsid w:val="00BE7C21"/>
    <w:rsid w:val="00BF71D5"/>
    <w:rsid w:val="00C0149B"/>
    <w:rsid w:val="00C0718B"/>
    <w:rsid w:val="00C24839"/>
    <w:rsid w:val="00C26B1B"/>
    <w:rsid w:val="00C27BF2"/>
    <w:rsid w:val="00C3031E"/>
    <w:rsid w:val="00C331C9"/>
    <w:rsid w:val="00C333E9"/>
    <w:rsid w:val="00C36C85"/>
    <w:rsid w:val="00C435CA"/>
    <w:rsid w:val="00C46093"/>
    <w:rsid w:val="00C46AEB"/>
    <w:rsid w:val="00C47375"/>
    <w:rsid w:val="00C53CE3"/>
    <w:rsid w:val="00C53D5B"/>
    <w:rsid w:val="00C57D44"/>
    <w:rsid w:val="00C62304"/>
    <w:rsid w:val="00C634C3"/>
    <w:rsid w:val="00C638D9"/>
    <w:rsid w:val="00C660F3"/>
    <w:rsid w:val="00C679BF"/>
    <w:rsid w:val="00C67A00"/>
    <w:rsid w:val="00C703C2"/>
    <w:rsid w:val="00C7294E"/>
    <w:rsid w:val="00C76E9D"/>
    <w:rsid w:val="00C776F1"/>
    <w:rsid w:val="00C8003E"/>
    <w:rsid w:val="00C80AAB"/>
    <w:rsid w:val="00C835C0"/>
    <w:rsid w:val="00C868F7"/>
    <w:rsid w:val="00C87C3B"/>
    <w:rsid w:val="00C91466"/>
    <w:rsid w:val="00C91B1E"/>
    <w:rsid w:val="00C95CE1"/>
    <w:rsid w:val="00CA45A1"/>
    <w:rsid w:val="00CA554C"/>
    <w:rsid w:val="00CA5FE3"/>
    <w:rsid w:val="00CB01AE"/>
    <w:rsid w:val="00CB592D"/>
    <w:rsid w:val="00CB5BC6"/>
    <w:rsid w:val="00CC258C"/>
    <w:rsid w:val="00CC748D"/>
    <w:rsid w:val="00CD0EA6"/>
    <w:rsid w:val="00CD64F2"/>
    <w:rsid w:val="00CD6B11"/>
    <w:rsid w:val="00CD6F4F"/>
    <w:rsid w:val="00CD7DF8"/>
    <w:rsid w:val="00CE0B0C"/>
    <w:rsid w:val="00CE0E52"/>
    <w:rsid w:val="00CE1BEE"/>
    <w:rsid w:val="00CE7FFA"/>
    <w:rsid w:val="00CF0C9C"/>
    <w:rsid w:val="00CF3EAA"/>
    <w:rsid w:val="00CF6937"/>
    <w:rsid w:val="00D017E4"/>
    <w:rsid w:val="00D12AFF"/>
    <w:rsid w:val="00D14A8E"/>
    <w:rsid w:val="00D161A9"/>
    <w:rsid w:val="00D21D58"/>
    <w:rsid w:val="00D220CB"/>
    <w:rsid w:val="00D30176"/>
    <w:rsid w:val="00D31519"/>
    <w:rsid w:val="00D37247"/>
    <w:rsid w:val="00D41733"/>
    <w:rsid w:val="00D43780"/>
    <w:rsid w:val="00D45E50"/>
    <w:rsid w:val="00D510F3"/>
    <w:rsid w:val="00D514FB"/>
    <w:rsid w:val="00D53F71"/>
    <w:rsid w:val="00D540BF"/>
    <w:rsid w:val="00D5420B"/>
    <w:rsid w:val="00D54CCC"/>
    <w:rsid w:val="00D559EB"/>
    <w:rsid w:val="00D55A49"/>
    <w:rsid w:val="00D62544"/>
    <w:rsid w:val="00D74409"/>
    <w:rsid w:val="00D82B4C"/>
    <w:rsid w:val="00D863B2"/>
    <w:rsid w:val="00D866A8"/>
    <w:rsid w:val="00D90F6F"/>
    <w:rsid w:val="00D9318C"/>
    <w:rsid w:val="00DA3762"/>
    <w:rsid w:val="00DA3DC9"/>
    <w:rsid w:val="00DA62D8"/>
    <w:rsid w:val="00DB483F"/>
    <w:rsid w:val="00DB636C"/>
    <w:rsid w:val="00DC008E"/>
    <w:rsid w:val="00DC1FA0"/>
    <w:rsid w:val="00DC272D"/>
    <w:rsid w:val="00DC2F11"/>
    <w:rsid w:val="00DC5429"/>
    <w:rsid w:val="00DC76FC"/>
    <w:rsid w:val="00DD0732"/>
    <w:rsid w:val="00DD180A"/>
    <w:rsid w:val="00DD274B"/>
    <w:rsid w:val="00DD3F15"/>
    <w:rsid w:val="00DD46EC"/>
    <w:rsid w:val="00DE0B28"/>
    <w:rsid w:val="00DE6D24"/>
    <w:rsid w:val="00DE7104"/>
    <w:rsid w:val="00DE77C0"/>
    <w:rsid w:val="00DF3651"/>
    <w:rsid w:val="00E00040"/>
    <w:rsid w:val="00E01F8D"/>
    <w:rsid w:val="00E022AE"/>
    <w:rsid w:val="00E03197"/>
    <w:rsid w:val="00E05A59"/>
    <w:rsid w:val="00E13CEE"/>
    <w:rsid w:val="00E14637"/>
    <w:rsid w:val="00E15F05"/>
    <w:rsid w:val="00E204B1"/>
    <w:rsid w:val="00E21DA7"/>
    <w:rsid w:val="00E261D4"/>
    <w:rsid w:val="00E30693"/>
    <w:rsid w:val="00E31013"/>
    <w:rsid w:val="00E31D05"/>
    <w:rsid w:val="00E32354"/>
    <w:rsid w:val="00E335FE"/>
    <w:rsid w:val="00E47130"/>
    <w:rsid w:val="00E5327E"/>
    <w:rsid w:val="00E557EF"/>
    <w:rsid w:val="00E61D5B"/>
    <w:rsid w:val="00E64C78"/>
    <w:rsid w:val="00E651A4"/>
    <w:rsid w:val="00E679D1"/>
    <w:rsid w:val="00E7021E"/>
    <w:rsid w:val="00E70405"/>
    <w:rsid w:val="00E7547A"/>
    <w:rsid w:val="00E807B2"/>
    <w:rsid w:val="00E81BFC"/>
    <w:rsid w:val="00E825E4"/>
    <w:rsid w:val="00E9194B"/>
    <w:rsid w:val="00E9276F"/>
    <w:rsid w:val="00EA1CDE"/>
    <w:rsid w:val="00EA2022"/>
    <w:rsid w:val="00EA5586"/>
    <w:rsid w:val="00EB0055"/>
    <w:rsid w:val="00EB02B0"/>
    <w:rsid w:val="00EB70F9"/>
    <w:rsid w:val="00EB7457"/>
    <w:rsid w:val="00EC0236"/>
    <w:rsid w:val="00EC16CE"/>
    <w:rsid w:val="00EC1B4E"/>
    <w:rsid w:val="00EC475D"/>
    <w:rsid w:val="00EC7E81"/>
    <w:rsid w:val="00ED037B"/>
    <w:rsid w:val="00ED53DB"/>
    <w:rsid w:val="00EF4581"/>
    <w:rsid w:val="00EF5BE9"/>
    <w:rsid w:val="00F02418"/>
    <w:rsid w:val="00F032EA"/>
    <w:rsid w:val="00F041BA"/>
    <w:rsid w:val="00F10F54"/>
    <w:rsid w:val="00F110AE"/>
    <w:rsid w:val="00F1241E"/>
    <w:rsid w:val="00F13270"/>
    <w:rsid w:val="00F27967"/>
    <w:rsid w:val="00F27F3D"/>
    <w:rsid w:val="00F32B65"/>
    <w:rsid w:val="00F32D67"/>
    <w:rsid w:val="00F3617E"/>
    <w:rsid w:val="00F36248"/>
    <w:rsid w:val="00F36432"/>
    <w:rsid w:val="00F36816"/>
    <w:rsid w:val="00F36992"/>
    <w:rsid w:val="00F37197"/>
    <w:rsid w:val="00F37F9A"/>
    <w:rsid w:val="00F402B9"/>
    <w:rsid w:val="00F42652"/>
    <w:rsid w:val="00F42BC7"/>
    <w:rsid w:val="00F51C65"/>
    <w:rsid w:val="00F55921"/>
    <w:rsid w:val="00F6579B"/>
    <w:rsid w:val="00F712B5"/>
    <w:rsid w:val="00F73790"/>
    <w:rsid w:val="00F7385E"/>
    <w:rsid w:val="00F740C8"/>
    <w:rsid w:val="00F7679F"/>
    <w:rsid w:val="00F82A8A"/>
    <w:rsid w:val="00F87008"/>
    <w:rsid w:val="00F87AAE"/>
    <w:rsid w:val="00F90654"/>
    <w:rsid w:val="00F90EDA"/>
    <w:rsid w:val="00F92B2C"/>
    <w:rsid w:val="00F93F29"/>
    <w:rsid w:val="00F9591C"/>
    <w:rsid w:val="00F95B32"/>
    <w:rsid w:val="00FA0E68"/>
    <w:rsid w:val="00FA176D"/>
    <w:rsid w:val="00FA2349"/>
    <w:rsid w:val="00FA2FA7"/>
    <w:rsid w:val="00FA4CCE"/>
    <w:rsid w:val="00FA6E5B"/>
    <w:rsid w:val="00FA756C"/>
    <w:rsid w:val="00FB24C5"/>
    <w:rsid w:val="00FB444D"/>
    <w:rsid w:val="00FC1C50"/>
    <w:rsid w:val="00FC1E4F"/>
    <w:rsid w:val="00FC33FC"/>
    <w:rsid w:val="00FD11CA"/>
    <w:rsid w:val="00FD5E1B"/>
    <w:rsid w:val="00FD5F21"/>
    <w:rsid w:val="00FD7C6A"/>
    <w:rsid w:val="00FE5BBE"/>
    <w:rsid w:val="00FE64C4"/>
    <w:rsid w:val="00FE7ABD"/>
    <w:rsid w:val="00FF0C04"/>
    <w:rsid w:val="00FF0DB5"/>
    <w:rsid w:val="00FF2279"/>
    <w:rsid w:val="00FF25BC"/>
    <w:rsid w:val="00FF4CF8"/>
    <w:rsid w:val="00FF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355C54"/>
  <w15:docId w15:val="{11CABC6F-7CB5-4247-A332-DE026448E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47A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5409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40963"/>
  </w:style>
  <w:style w:type="paragraph" w:styleId="a5">
    <w:name w:val="footer"/>
    <w:basedOn w:val="a"/>
    <w:link w:val="Char0"/>
    <w:uiPriority w:val="99"/>
    <w:unhideWhenUsed/>
    <w:rsid w:val="005409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40963"/>
  </w:style>
  <w:style w:type="paragraph" w:styleId="a6">
    <w:name w:val="Balloon Text"/>
    <w:basedOn w:val="a"/>
    <w:link w:val="Char1"/>
    <w:uiPriority w:val="99"/>
    <w:semiHidden/>
    <w:unhideWhenUsed/>
    <w:rsid w:val="00FA4CC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A4CCE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415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5A6BB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2645AD"/>
    <w:rPr>
      <w:sz w:val="18"/>
      <w:szCs w:val="18"/>
    </w:rPr>
  </w:style>
  <w:style w:type="paragraph" w:styleId="aa">
    <w:name w:val="annotation text"/>
    <w:basedOn w:val="a"/>
    <w:link w:val="Char2"/>
    <w:uiPriority w:val="99"/>
    <w:semiHidden/>
    <w:unhideWhenUsed/>
    <w:rsid w:val="002645AD"/>
    <w:pPr>
      <w:jc w:val="left"/>
    </w:pPr>
  </w:style>
  <w:style w:type="character" w:customStyle="1" w:styleId="Char2">
    <w:name w:val="메모 텍스트 Char"/>
    <w:basedOn w:val="a0"/>
    <w:link w:val="aa"/>
    <w:uiPriority w:val="99"/>
    <w:semiHidden/>
    <w:rsid w:val="002645AD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2645AD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2645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6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72BBA-CF13-435A-8E57-D247FCC8B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Seungwoni</dc:creator>
  <cp:lastModifiedBy>Seungwoni</cp:lastModifiedBy>
  <cp:revision>7</cp:revision>
  <dcterms:created xsi:type="dcterms:W3CDTF">2024-11-01T09:47:00Z</dcterms:created>
  <dcterms:modified xsi:type="dcterms:W3CDTF">2024-11-04T06:39:00Z</dcterms:modified>
</cp:coreProperties>
</file>